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04839" w14:textId="77777777" w:rsidR="0002591B" w:rsidRPr="007B7021" w:rsidRDefault="0002591B" w:rsidP="00B64182">
      <w:pPr>
        <w:jc w:val="center"/>
        <w:rPr>
          <w:rFonts w:ascii="Calibri" w:hAnsi="Calibri" w:cs="Arial"/>
          <w:b/>
          <w:szCs w:val="22"/>
        </w:rPr>
      </w:pPr>
    </w:p>
    <w:p w14:paraId="255F7745" w14:textId="77777777" w:rsidR="0002591B" w:rsidRPr="007B7021" w:rsidRDefault="001375AB" w:rsidP="00B64182">
      <w:pPr>
        <w:jc w:val="center"/>
        <w:rPr>
          <w:rFonts w:ascii="Calibri" w:hAnsi="Calibri" w:cs="Arial"/>
          <w:b/>
          <w:sz w:val="28"/>
          <w:szCs w:val="22"/>
        </w:rPr>
      </w:pPr>
      <w:r w:rsidRPr="007B7021">
        <w:rPr>
          <w:rFonts w:ascii="Calibri" w:hAnsi="Calibri" w:cs="Arial"/>
          <w:b/>
          <w:sz w:val="28"/>
          <w:szCs w:val="22"/>
        </w:rPr>
        <w:t xml:space="preserve">Wake Forest Baptist </w:t>
      </w:r>
      <w:r w:rsidR="00940B63" w:rsidRPr="007B7021">
        <w:rPr>
          <w:rFonts w:ascii="Calibri" w:hAnsi="Calibri" w:cs="Arial"/>
          <w:b/>
          <w:sz w:val="28"/>
          <w:szCs w:val="22"/>
        </w:rPr>
        <w:t>Health</w:t>
      </w:r>
    </w:p>
    <w:p w14:paraId="5A6F4D42" w14:textId="77777777" w:rsidR="001375AB" w:rsidRPr="007B7021" w:rsidRDefault="00B64182" w:rsidP="00B64182">
      <w:pPr>
        <w:jc w:val="center"/>
        <w:rPr>
          <w:rFonts w:ascii="Calibri" w:hAnsi="Calibri" w:cs="Arial"/>
          <w:b/>
          <w:szCs w:val="22"/>
        </w:rPr>
      </w:pPr>
      <w:r w:rsidRPr="007B7021">
        <w:rPr>
          <w:rFonts w:ascii="Calibri" w:hAnsi="Calibri" w:cs="Arial"/>
          <w:b/>
          <w:szCs w:val="22"/>
        </w:rPr>
        <w:t xml:space="preserve"> </w:t>
      </w:r>
      <w:r w:rsidR="001375AB" w:rsidRPr="007B7021">
        <w:rPr>
          <w:rFonts w:ascii="Calibri" w:hAnsi="Calibri" w:cs="Arial"/>
          <w:i/>
          <w:szCs w:val="22"/>
        </w:rPr>
        <w:t>Training Center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10790"/>
      </w:tblGrid>
      <w:tr w:rsidR="00027738" w:rsidRPr="007B7021" w14:paraId="759360BF" w14:textId="77777777" w:rsidTr="00940B63">
        <w:tc>
          <w:tcPr>
            <w:tcW w:w="11016" w:type="dxa"/>
            <w:shd w:val="clear" w:color="auto" w:fill="000000"/>
          </w:tcPr>
          <w:p w14:paraId="7AF3C9D8" w14:textId="4FD64F04" w:rsidR="00027738" w:rsidRPr="007B7021" w:rsidRDefault="00027738" w:rsidP="00BD693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B7021">
              <w:rPr>
                <w:rFonts w:ascii="Calibri" w:hAnsi="Calibri" w:cs="Arial"/>
                <w:color w:val="FFFFFF"/>
                <w:sz w:val="22"/>
                <w:szCs w:val="22"/>
              </w:rPr>
              <w:t>AHA Course Roster</w:t>
            </w:r>
            <w:r w:rsidR="00B64182" w:rsidRPr="007B7021">
              <w:rPr>
                <w:rFonts w:ascii="Calibri" w:hAnsi="Calibri" w:cs="Arial"/>
                <w:color w:val="FFFFFF"/>
                <w:sz w:val="22"/>
                <w:szCs w:val="22"/>
              </w:rPr>
              <w:t xml:space="preserve"> - </w:t>
            </w:r>
            <w:r w:rsidR="00E522B6">
              <w:rPr>
                <w:rFonts w:ascii="Calibri" w:hAnsi="Calibri" w:cs="Arial"/>
                <w:sz w:val="22"/>
                <w:szCs w:val="22"/>
              </w:rPr>
              <w:t xml:space="preserve">Effective </w:t>
            </w:r>
            <w:r w:rsidR="00DD1C78">
              <w:rPr>
                <w:rFonts w:ascii="Calibri" w:hAnsi="Calibri" w:cs="Arial"/>
                <w:sz w:val="22"/>
                <w:szCs w:val="22"/>
              </w:rPr>
              <w:t>2025</w:t>
            </w:r>
          </w:p>
        </w:tc>
      </w:tr>
    </w:tbl>
    <w:p w14:paraId="31F37433" w14:textId="77777777" w:rsidR="00DA4C80" w:rsidRPr="007B7021" w:rsidRDefault="00DA4C80">
      <w:pPr>
        <w:rPr>
          <w:rFonts w:ascii="Calibri" w:hAnsi="Calibri" w:cs="Arial"/>
          <w:sz w:val="22"/>
          <w:szCs w:val="22"/>
        </w:rPr>
      </w:pPr>
    </w:p>
    <w:tbl>
      <w:tblPr>
        <w:tblW w:w="109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9"/>
        <w:gridCol w:w="5459"/>
      </w:tblGrid>
      <w:tr w:rsidR="00027738" w:rsidRPr="007B7021" w14:paraId="7E1335EB" w14:textId="77777777" w:rsidTr="005408E8">
        <w:trPr>
          <w:trHeight w:val="228"/>
        </w:trPr>
        <w:tc>
          <w:tcPr>
            <w:tcW w:w="10917" w:type="dxa"/>
            <w:gridSpan w:val="2"/>
            <w:shd w:val="clear" w:color="auto" w:fill="E0E0E0"/>
          </w:tcPr>
          <w:p w14:paraId="63BDA942" w14:textId="77777777" w:rsidR="00027738" w:rsidRPr="007B7021" w:rsidRDefault="000A2D1A" w:rsidP="00940B6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B7021">
              <w:rPr>
                <w:rFonts w:ascii="Calibri" w:hAnsi="Calibri" w:cs="Arial"/>
                <w:sz w:val="22"/>
                <w:szCs w:val="22"/>
              </w:rPr>
              <w:t>Type of Course (Please check appropriate box):</w:t>
            </w:r>
          </w:p>
        </w:tc>
      </w:tr>
      <w:tr w:rsidR="00834132" w:rsidRPr="007B7021" w14:paraId="2412C350" w14:textId="77777777" w:rsidTr="000745A4">
        <w:trPr>
          <w:trHeight w:val="377"/>
        </w:trPr>
        <w:tc>
          <w:tcPr>
            <w:tcW w:w="5459" w:type="dxa"/>
          </w:tcPr>
          <w:p w14:paraId="42087C9F" w14:textId="77777777" w:rsidR="00834132" w:rsidRPr="007B7021" w:rsidRDefault="00834132" w:rsidP="00024955">
            <w:pPr>
              <w:rPr>
                <w:rFonts w:ascii="Calibri" w:hAnsi="Calibri" w:cs="Arial"/>
                <w:sz w:val="22"/>
                <w:szCs w:val="22"/>
              </w:rPr>
            </w:pPr>
            <w:r w:rsidRPr="007B7021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021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7B7021">
              <w:rPr>
                <w:rFonts w:ascii="Calibri" w:hAnsi="Calibri" w:cs="Arial"/>
                <w:sz w:val="22"/>
                <w:szCs w:val="22"/>
              </w:rPr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B702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7B7021">
              <w:rPr>
                <w:rFonts w:ascii="Calibri" w:hAnsi="Calibri" w:cs="Arial"/>
                <w:b/>
                <w:sz w:val="22"/>
                <w:szCs w:val="22"/>
              </w:rPr>
              <w:t>BLS Provider</w:t>
            </w:r>
            <w:r w:rsidRPr="007B7021">
              <w:rPr>
                <w:rFonts w:ascii="Calibri" w:hAnsi="Calibri" w:cs="Arial"/>
                <w:sz w:val="22"/>
                <w:szCs w:val="22"/>
              </w:rPr>
              <w:t xml:space="preserve">           </w:t>
            </w:r>
          </w:p>
        </w:tc>
        <w:tc>
          <w:tcPr>
            <w:tcW w:w="5459" w:type="dxa"/>
          </w:tcPr>
          <w:p w14:paraId="5AA1AA2A" w14:textId="77777777" w:rsidR="00834132" w:rsidRPr="007B7021" w:rsidRDefault="00834132" w:rsidP="00DA640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B7021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021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7B7021">
              <w:rPr>
                <w:rFonts w:ascii="Calibri" w:hAnsi="Calibri" w:cs="Arial"/>
                <w:sz w:val="22"/>
                <w:szCs w:val="22"/>
              </w:rPr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B702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martTag w:uri="urn:schemas-microsoft-com:office:smarttags" w:element="stockticker">
              <w:r w:rsidRPr="007B7021">
                <w:rPr>
                  <w:rFonts w:ascii="Calibri" w:hAnsi="Calibri" w:cs="Arial"/>
                  <w:b/>
                  <w:sz w:val="22"/>
                  <w:szCs w:val="22"/>
                </w:rPr>
                <w:t>ACLS</w:t>
              </w:r>
            </w:smartTag>
            <w:r w:rsidRPr="007B7021">
              <w:rPr>
                <w:rFonts w:ascii="Calibri" w:hAnsi="Calibri" w:cs="Arial"/>
                <w:b/>
                <w:sz w:val="22"/>
                <w:szCs w:val="22"/>
              </w:rPr>
              <w:t xml:space="preserve"> Provider</w:t>
            </w:r>
          </w:p>
          <w:p w14:paraId="0709F543" w14:textId="77777777" w:rsidR="00834132" w:rsidRPr="007B7021" w:rsidRDefault="00671D35" w:rsidP="00671D35">
            <w:pPr>
              <w:rPr>
                <w:rFonts w:ascii="Calibri" w:hAnsi="Calibri" w:cs="Arial"/>
                <w:sz w:val="22"/>
                <w:szCs w:val="22"/>
              </w:rPr>
            </w:pPr>
            <w:r w:rsidRPr="007B7021">
              <w:rPr>
                <w:rFonts w:ascii="Calibri" w:hAnsi="Calibri" w:cs="Arial"/>
                <w:sz w:val="22"/>
                <w:szCs w:val="22"/>
              </w:rPr>
              <w:t xml:space="preserve">              </w:t>
            </w:r>
          </w:p>
        </w:tc>
      </w:tr>
      <w:tr w:rsidR="00834132" w:rsidRPr="007B7021" w14:paraId="06BD8857" w14:textId="77777777" w:rsidTr="000745A4">
        <w:trPr>
          <w:trHeight w:val="341"/>
        </w:trPr>
        <w:tc>
          <w:tcPr>
            <w:tcW w:w="5459" w:type="dxa"/>
          </w:tcPr>
          <w:p w14:paraId="7EDBA1D6" w14:textId="77777777" w:rsidR="00834132" w:rsidRPr="007B7021" w:rsidRDefault="00834132" w:rsidP="0002495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B7021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021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7B7021">
              <w:rPr>
                <w:rFonts w:ascii="Calibri" w:hAnsi="Calibri" w:cs="Arial"/>
                <w:sz w:val="22"/>
                <w:szCs w:val="22"/>
              </w:rPr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B702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7B7021">
              <w:rPr>
                <w:rFonts w:ascii="Calibri" w:hAnsi="Calibri" w:cs="Arial"/>
                <w:b/>
                <w:sz w:val="22"/>
                <w:szCs w:val="22"/>
              </w:rPr>
              <w:t xml:space="preserve">Heartsaver </w:t>
            </w:r>
            <w:r w:rsidR="00EB660E" w:rsidRPr="007B7021">
              <w:rPr>
                <w:rFonts w:ascii="Calibri" w:hAnsi="Calibri" w:cs="Arial"/>
                <w:b/>
                <w:sz w:val="22"/>
                <w:szCs w:val="22"/>
              </w:rPr>
              <w:t>CPR in Schools (K-12)</w:t>
            </w:r>
          </w:p>
          <w:p w14:paraId="4ADC7D69" w14:textId="77777777" w:rsidR="00834132" w:rsidRPr="007B7021" w:rsidRDefault="00D10421" w:rsidP="00D1042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Child and Infant and First Aid- optional</w:t>
            </w:r>
          </w:p>
        </w:tc>
        <w:tc>
          <w:tcPr>
            <w:tcW w:w="5459" w:type="dxa"/>
          </w:tcPr>
          <w:p w14:paraId="07C409ED" w14:textId="77777777" w:rsidR="00834132" w:rsidRPr="007B7021" w:rsidRDefault="00834132" w:rsidP="008906C5">
            <w:pPr>
              <w:rPr>
                <w:rFonts w:ascii="Calibri" w:hAnsi="Calibri" w:cs="Arial"/>
                <w:sz w:val="22"/>
                <w:szCs w:val="22"/>
              </w:rPr>
            </w:pPr>
            <w:r w:rsidRPr="007B7021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021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7B7021">
              <w:rPr>
                <w:rFonts w:ascii="Calibri" w:hAnsi="Calibri" w:cs="Arial"/>
                <w:sz w:val="22"/>
                <w:szCs w:val="22"/>
              </w:rPr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B702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martTag w:uri="urn:schemas-microsoft-com:office:smarttags" w:element="stockticker">
              <w:r w:rsidRPr="007B7021">
                <w:rPr>
                  <w:rFonts w:ascii="Calibri" w:hAnsi="Calibri" w:cs="Arial"/>
                  <w:b/>
                  <w:sz w:val="22"/>
                  <w:szCs w:val="22"/>
                </w:rPr>
                <w:t>ACLS</w:t>
              </w:r>
            </w:smartTag>
            <w:r w:rsidRPr="007B7021">
              <w:rPr>
                <w:rFonts w:ascii="Calibri" w:hAnsi="Calibri" w:cs="Arial"/>
                <w:b/>
                <w:sz w:val="22"/>
                <w:szCs w:val="22"/>
              </w:rPr>
              <w:t xml:space="preserve"> Update</w:t>
            </w:r>
          </w:p>
        </w:tc>
      </w:tr>
      <w:tr w:rsidR="00834132" w:rsidRPr="007B7021" w14:paraId="27E82547" w14:textId="77777777" w:rsidTr="005408E8">
        <w:trPr>
          <w:trHeight w:val="380"/>
        </w:trPr>
        <w:tc>
          <w:tcPr>
            <w:tcW w:w="5459" w:type="dxa"/>
          </w:tcPr>
          <w:p w14:paraId="302430C5" w14:textId="77777777" w:rsidR="00EB660E" w:rsidRPr="007B7021" w:rsidRDefault="00EB660E" w:rsidP="00EB660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B7021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021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7B7021">
              <w:rPr>
                <w:rFonts w:ascii="Calibri" w:hAnsi="Calibri" w:cs="Arial"/>
                <w:sz w:val="22"/>
                <w:szCs w:val="22"/>
              </w:rPr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B702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7B7021">
              <w:rPr>
                <w:rFonts w:ascii="Calibri" w:hAnsi="Calibri" w:cs="Arial"/>
                <w:b/>
                <w:sz w:val="22"/>
                <w:szCs w:val="22"/>
              </w:rPr>
              <w:t>Heartsaver CPR AED</w:t>
            </w:r>
          </w:p>
          <w:p w14:paraId="776FD41F" w14:textId="77777777" w:rsidR="00834132" w:rsidRPr="007B7021" w:rsidRDefault="00D10421" w:rsidP="00D1042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Child and Infant -optional</w:t>
            </w:r>
          </w:p>
        </w:tc>
        <w:tc>
          <w:tcPr>
            <w:tcW w:w="5459" w:type="dxa"/>
          </w:tcPr>
          <w:p w14:paraId="1829B24F" w14:textId="77777777" w:rsidR="00834132" w:rsidRPr="007B7021" w:rsidRDefault="00834132" w:rsidP="00834132">
            <w:pPr>
              <w:rPr>
                <w:rFonts w:ascii="Calibri" w:hAnsi="Calibri" w:cs="Arial"/>
                <w:sz w:val="22"/>
                <w:szCs w:val="22"/>
              </w:rPr>
            </w:pPr>
            <w:r w:rsidRPr="007B7021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021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7B7021">
              <w:rPr>
                <w:rFonts w:ascii="Calibri" w:hAnsi="Calibri" w:cs="Arial"/>
                <w:sz w:val="22"/>
                <w:szCs w:val="22"/>
              </w:rPr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B702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7B7021">
              <w:rPr>
                <w:rFonts w:ascii="Calibri" w:hAnsi="Calibri" w:cs="Arial"/>
                <w:b/>
                <w:sz w:val="22"/>
                <w:szCs w:val="22"/>
              </w:rPr>
              <w:t>PALS Provider</w:t>
            </w:r>
          </w:p>
          <w:p w14:paraId="12AA3CB8" w14:textId="77777777" w:rsidR="00834132" w:rsidRPr="007B7021" w:rsidRDefault="00834132" w:rsidP="00834132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34132" w:rsidRPr="007B7021" w14:paraId="445F1A00" w14:textId="77777777" w:rsidTr="005408E8">
        <w:trPr>
          <w:trHeight w:val="371"/>
        </w:trPr>
        <w:tc>
          <w:tcPr>
            <w:tcW w:w="5459" w:type="dxa"/>
          </w:tcPr>
          <w:p w14:paraId="0FEAE4BF" w14:textId="77777777" w:rsidR="00EB660E" w:rsidRPr="007B7021" w:rsidRDefault="00EB660E" w:rsidP="00EB660E">
            <w:pPr>
              <w:rPr>
                <w:rFonts w:ascii="Calibri" w:hAnsi="Calibri" w:cs="Arial"/>
                <w:sz w:val="22"/>
                <w:szCs w:val="22"/>
              </w:rPr>
            </w:pPr>
            <w:r w:rsidRPr="007B7021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021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7B7021">
              <w:rPr>
                <w:rFonts w:ascii="Calibri" w:hAnsi="Calibri" w:cs="Arial"/>
                <w:sz w:val="22"/>
                <w:szCs w:val="22"/>
              </w:rPr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B702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7B7021">
              <w:rPr>
                <w:rFonts w:ascii="Calibri" w:hAnsi="Calibri" w:cs="Arial"/>
                <w:b/>
                <w:sz w:val="22"/>
                <w:szCs w:val="22"/>
              </w:rPr>
              <w:t xml:space="preserve">Heartsaver First Aid CPR AED </w:t>
            </w:r>
          </w:p>
          <w:p w14:paraId="41561F98" w14:textId="77777777" w:rsidR="00834132" w:rsidRPr="007B7021" w:rsidRDefault="00D10421" w:rsidP="00D1042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Heartsaver Total, Child and Infant-optional</w:t>
            </w:r>
          </w:p>
        </w:tc>
        <w:tc>
          <w:tcPr>
            <w:tcW w:w="5459" w:type="dxa"/>
          </w:tcPr>
          <w:p w14:paraId="2006EA81" w14:textId="77777777" w:rsidR="00834132" w:rsidRPr="007B7021" w:rsidRDefault="00834132" w:rsidP="008906C5">
            <w:pPr>
              <w:rPr>
                <w:rFonts w:ascii="Calibri" w:hAnsi="Calibri" w:cs="Arial"/>
                <w:sz w:val="22"/>
                <w:szCs w:val="22"/>
              </w:rPr>
            </w:pPr>
            <w:r w:rsidRPr="007B7021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021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7B7021">
              <w:rPr>
                <w:rFonts w:ascii="Calibri" w:hAnsi="Calibri" w:cs="Arial"/>
                <w:sz w:val="22"/>
                <w:szCs w:val="22"/>
              </w:rPr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B702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7B7021">
              <w:rPr>
                <w:rFonts w:ascii="Calibri" w:hAnsi="Calibri" w:cs="Arial"/>
                <w:b/>
                <w:sz w:val="22"/>
                <w:szCs w:val="22"/>
              </w:rPr>
              <w:t>PALS Update</w:t>
            </w:r>
          </w:p>
        </w:tc>
      </w:tr>
      <w:tr w:rsidR="00834132" w:rsidRPr="007B7021" w14:paraId="2E8F0AFF" w14:textId="77777777" w:rsidTr="000745A4">
        <w:trPr>
          <w:cantSplit/>
          <w:trHeight w:val="404"/>
        </w:trPr>
        <w:tc>
          <w:tcPr>
            <w:tcW w:w="5459" w:type="dxa"/>
            <w:tcBorders>
              <w:bottom w:val="single" w:sz="4" w:space="0" w:color="auto"/>
            </w:tcBorders>
          </w:tcPr>
          <w:p w14:paraId="0F754240" w14:textId="77777777" w:rsidR="00EB660E" w:rsidRPr="007B7021" w:rsidRDefault="00EB660E" w:rsidP="00EB660E">
            <w:pPr>
              <w:rPr>
                <w:rFonts w:ascii="Calibri" w:hAnsi="Calibri" w:cs="Arial"/>
                <w:sz w:val="22"/>
                <w:szCs w:val="22"/>
              </w:rPr>
            </w:pPr>
            <w:r w:rsidRPr="007B7021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021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7B7021">
              <w:rPr>
                <w:rFonts w:ascii="Calibri" w:hAnsi="Calibri" w:cs="Arial"/>
                <w:sz w:val="22"/>
                <w:szCs w:val="22"/>
              </w:rPr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B702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7B7021">
              <w:rPr>
                <w:rFonts w:ascii="Calibri" w:hAnsi="Calibri" w:cs="Arial"/>
                <w:b/>
                <w:sz w:val="22"/>
                <w:szCs w:val="22"/>
              </w:rPr>
              <w:t>Heartsaver Pediatric First Aid CPR AED</w:t>
            </w:r>
          </w:p>
          <w:p w14:paraId="207B5955" w14:textId="026A0731" w:rsidR="00834132" w:rsidRPr="007B7021" w:rsidRDefault="00D10421" w:rsidP="00D1042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Heartsaver Pediatric Total, Pediatric First Aid, Child/</w:t>
            </w:r>
            <w:r w:rsidR="00D66AED">
              <w:rPr>
                <w:rFonts w:ascii="Calibri" w:hAnsi="Calibri" w:cs="Arial"/>
                <w:sz w:val="22"/>
                <w:szCs w:val="22"/>
              </w:rPr>
              <w:t>Infant, Adult</w:t>
            </w:r>
            <w:r>
              <w:rPr>
                <w:rFonts w:ascii="Calibri" w:hAnsi="Calibri" w:cs="Arial"/>
                <w:sz w:val="22"/>
                <w:szCs w:val="22"/>
              </w:rPr>
              <w:t xml:space="preserve"> CPR- optional</w:t>
            </w:r>
          </w:p>
        </w:tc>
        <w:tc>
          <w:tcPr>
            <w:tcW w:w="5459" w:type="dxa"/>
            <w:tcBorders>
              <w:bottom w:val="single" w:sz="4" w:space="0" w:color="auto"/>
            </w:tcBorders>
          </w:tcPr>
          <w:p w14:paraId="371EE1AE" w14:textId="77777777" w:rsidR="00834132" w:rsidRPr="007B7021" w:rsidRDefault="00834132" w:rsidP="00834132">
            <w:pPr>
              <w:rPr>
                <w:rFonts w:ascii="Calibri" w:hAnsi="Calibri" w:cs="Arial"/>
                <w:sz w:val="22"/>
                <w:szCs w:val="22"/>
              </w:rPr>
            </w:pPr>
            <w:r w:rsidRPr="007B7021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021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7B7021">
              <w:rPr>
                <w:rFonts w:ascii="Calibri" w:hAnsi="Calibri" w:cs="Arial"/>
                <w:sz w:val="22"/>
                <w:szCs w:val="22"/>
              </w:rPr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B702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7B7021">
              <w:rPr>
                <w:rFonts w:ascii="Calibri" w:hAnsi="Calibri" w:cs="Arial"/>
                <w:b/>
                <w:sz w:val="22"/>
                <w:szCs w:val="22"/>
              </w:rPr>
              <w:t>HEARTCODE</w:t>
            </w:r>
            <w:r w:rsidR="00345EC0" w:rsidRPr="007B7021">
              <w:rPr>
                <w:rFonts w:ascii="Calibri" w:hAnsi="Calibri" w:cs="Arial"/>
                <w:b/>
                <w:sz w:val="22"/>
                <w:szCs w:val="22"/>
              </w:rPr>
              <w:t xml:space="preserve"> BLS </w:t>
            </w:r>
          </w:p>
          <w:p w14:paraId="36C494D9" w14:textId="77777777" w:rsidR="00834132" w:rsidRPr="007B7021" w:rsidRDefault="00EB660E" w:rsidP="00834132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  <w:r w:rsidRPr="007B7021"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r w:rsidR="00BD693D" w:rsidRPr="007B7021">
              <w:rPr>
                <w:rFonts w:ascii="Calibri" w:hAnsi="Calibri" w:cs="Arial"/>
                <w:sz w:val="22"/>
                <w:szCs w:val="22"/>
              </w:rPr>
              <w:t>(AHA Completion Certificate must be attached)</w:t>
            </w:r>
          </w:p>
        </w:tc>
      </w:tr>
      <w:tr w:rsidR="00834132" w:rsidRPr="007B7021" w14:paraId="7402C7CD" w14:textId="77777777" w:rsidTr="000745A4">
        <w:trPr>
          <w:cantSplit/>
          <w:trHeight w:val="431"/>
        </w:trPr>
        <w:tc>
          <w:tcPr>
            <w:tcW w:w="5459" w:type="dxa"/>
            <w:tcBorders>
              <w:bottom w:val="single" w:sz="4" w:space="0" w:color="auto"/>
            </w:tcBorders>
          </w:tcPr>
          <w:p w14:paraId="40A59B06" w14:textId="77777777" w:rsidR="00EB660E" w:rsidRPr="007B7021" w:rsidRDefault="00EB660E" w:rsidP="00EB660E">
            <w:pPr>
              <w:rPr>
                <w:rFonts w:ascii="Calibri" w:hAnsi="Calibri" w:cs="Arial"/>
                <w:sz w:val="22"/>
                <w:szCs w:val="22"/>
              </w:rPr>
            </w:pPr>
            <w:r w:rsidRPr="007B7021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021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7B7021">
              <w:rPr>
                <w:rFonts w:ascii="Calibri" w:hAnsi="Calibri" w:cs="Arial"/>
                <w:sz w:val="22"/>
                <w:szCs w:val="22"/>
              </w:rPr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B702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7B7021">
              <w:rPr>
                <w:rFonts w:ascii="Calibri" w:hAnsi="Calibri" w:cs="Arial"/>
                <w:b/>
                <w:sz w:val="22"/>
                <w:szCs w:val="22"/>
              </w:rPr>
              <w:t>Heartsaver First Aid</w:t>
            </w:r>
          </w:p>
          <w:p w14:paraId="2C390C79" w14:textId="77777777" w:rsidR="00834132" w:rsidRPr="007B7021" w:rsidRDefault="00834132" w:rsidP="008906C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459" w:type="dxa"/>
            <w:tcBorders>
              <w:bottom w:val="single" w:sz="4" w:space="0" w:color="auto"/>
            </w:tcBorders>
          </w:tcPr>
          <w:p w14:paraId="23A048E3" w14:textId="77777777" w:rsidR="00834132" w:rsidRPr="007B7021" w:rsidRDefault="00345EC0" w:rsidP="00345EC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B7021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021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7B7021">
              <w:rPr>
                <w:rFonts w:ascii="Calibri" w:hAnsi="Calibri" w:cs="Arial"/>
                <w:sz w:val="22"/>
                <w:szCs w:val="22"/>
              </w:rPr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B702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7B7021">
              <w:rPr>
                <w:rFonts w:ascii="Calibri" w:hAnsi="Calibri" w:cs="Arial"/>
                <w:b/>
                <w:sz w:val="22"/>
                <w:szCs w:val="22"/>
              </w:rPr>
              <w:t>HEARTCODE ACLS</w:t>
            </w:r>
          </w:p>
          <w:p w14:paraId="5718F884" w14:textId="77777777" w:rsidR="00345EC0" w:rsidRPr="007B7021" w:rsidRDefault="00A1477C" w:rsidP="00A1477C">
            <w:pPr>
              <w:rPr>
                <w:rFonts w:ascii="Calibri" w:hAnsi="Calibri" w:cs="Arial"/>
                <w:sz w:val="22"/>
                <w:szCs w:val="22"/>
              </w:rPr>
            </w:pPr>
            <w:r w:rsidRPr="007B7021">
              <w:rPr>
                <w:rFonts w:ascii="Calibri" w:hAnsi="Calibri" w:cs="Arial"/>
                <w:sz w:val="22"/>
                <w:szCs w:val="22"/>
              </w:rPr>
              <w:t xml:space="preserve">                 </w:t>
            </w:r>
            <w:r w:rsidR="00BD693D" w:rsidRPr="00BD693D">
              <w:rPr>
                <w:rFonts w:ascii="Calibri" w:hAnsi="Calibri" w:cs="Arial"/>
                <w:sz w:val="22"/>
                <w:szCs w:val="22"/>
              </w:rPr>
              <w:t xml:space="preserve">   (AHA Completion Certificate must be attached)</w:t>
            </w:r>
          </w:p>
        </w:tc>
      </w:tr>
      <w:tr w:rsidR="00345EC0" w:rsidRPr="007B7021" w14:paraId="7D4C39A4" w14:textId="77777777" w:rsidTr="000745A4">
        <w:trPr>
          <w:cantSplit/>
          <w:trHeight w:val="485"/>
        </w:trPr>
        <w:tc>
          <w:tcPr>
            <w:tcW w:w="5459" w:type="dxa"/>
            <w:tcBorders>
              <w:bottom w:val="single" w:sz="4" w:space="0" w:color="auto"/>
            </w:tcBorders>
          </w:tcPr>
          <w:p w14:paraId="29B7FA3C" w14:textId="77777777" w:rsidR="00EB660E" w:rsidRPr="007B7021" w:rsidRDefault="00EB660E" w:rsidP="00EB660E">
            <w:pPr>
              <w:rPr>
                <w:rFonts w:ascii="Calibri" w:hAnsi="Calibri" w:cs="Arial"/>
                <w:sz w:val="22"/>
                <w:szCs w:val="22"/>
              </w:rPr>
            </w:pPr>
            <w:r w:rsidRPr="007B7021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021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7B7021">
              <w:rPr>
                <w:rFonts w:ascii="Calibri" w:hAnsi="Calibri" w:cs="Arial"/>
                <w:sz w:val="22"/>
                <w:szCs w:val="22"/>
              </w:rPr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B702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7B7021">
              <w:rPr>
                <w:rFonts w:ascii="Calibri" w:hAnsi="Calibri" w:cs="Arial"/>
                <w:b/>
                <w:sz w:val="22"/>
                <w:szCs w:val="22"/>
              </w:rPr>
              <w:t xml:space="preserve">Family &amp; Friends  </w:t>
            </w:r>
          </w:p>
          <w:p w14:paraId="1207A5E5" w14:textId="77777777" w:rsidR="00345EC0" w:rsidRPr="007B7021" w:rsidRDefault="00345EC0" w:rsidP="008906C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459" w:type="dxa"/>
            <w:tcBorders>
              <w:bottom w:val="single" w:sz="4" w:space="0" w:color="auto"/>
            </w:tcBorders>
          </w:tcPr>
          <w:p w14:paraId="4A73EA5A" w14:textId="77777777" w:rsidR="00345EC0" w:rsidRPr="007B7021" w:rsidRDefault="00345EC0" w:rsidP="00345EC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B7021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021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7B7021">
              <w:rPr>
                <w:rFonts w:ascii="Calibri" w:hAnsi="Calibri" w:cs="Arial"/>
                <w:sz w:val="22"/>
                <w:szCs w:val="22"/>
              </w:rPr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B702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7B7021">
              <w:rPr>
                <w:rFonts w:ascii="Calibri" w:hAnsi="Calibri" w:cs="Arial"/>
                <w:b/>
                <w:sz w:val="22"/>
                <w:szCs w:val="22"/>
              </w:rPr>
              <w:t>HEARTCODE PALS</w:t>
            </w:r>
          </w:p>
          <w:p w14:paraId="5BF26652" w14:textId="77777777" w:rsidR="00345EC0" w:rsidRPr="007B7021" w:rsidRDefault="00345EC0" w:rsidP="00A1477C">
            <w:pPr>
              <w:rPr>
                <w:rFonts w:ascii="Calibri" w:hAnsi="Calibri" w:cs="Arial"/>
                <w:sz w:val="22"/>
                <w:szCs w:val="22"/>
              </w:rPr>
            </w:pPr>
            <w:r w:rsidRPr="007B7021">
              <w:rPr>
                <w:rFonts w:ascii="Calibri" w:hAnsi="Calibri" w:cs="Arial"/>
                <w:sz w:val="22"/>
                <w:szCs w:val="22"/>
              </w:rPr>
              <w:t xml:space="preserve">                 </w:t>
            </w:r>
            <w:r w:rsidR="00BD693D" w:rsidRPr="00BD693D">
              <w:rPr>
                <w:rFonts w:ascii="Calibri" w:hAnsi="Calibri" w:cs="Arial"/>
                <w:sz w:val="22"/>
                <w:szCs w:val="22"/>
              </w:rPr>
              <w:t xml:space="preserve">   (AHA Completion Certificate must be attached)</w:t>
            </w:r>
          </w:p>
        </w:tc>
      </w:tr>
      <w:tr w:rsidR="00EB660E" w:rsidRPr="007B7021" w14:paraId="240B6163" w14:textId="77777777" w:rsidTr="000745A4">
        <w:trPr>
          <w:cantSplit/>
          <w:trHeight w:val="485"/>
        </w:trPr>
        <w:tc>
          <w:tcPr>
            <w:tcW w:w="5459" w:type="dxa"/>
            <w:tcBorders>
              <w:bottom w:val="single" w:sz="4" w:space="0" w:color="auto"/>
            </w:tcBorders>
          </w:tcPr>
          <w:p w14:paraId="704C5152" w14:textId="77777777" w:rsidR="00EB660E" w:rsidRPr="007B7021" w:rsidRDefault="00EB660E" w:rsidP="008906C5">
            <w:pPr>
              <w:rPr>
                <w:rFonts w:ascii="Calibri" w:hAnsi="Calibri" w:cs="Arial"/>
                <w:sz w:val="22"/>
                <w:szCs w:val="22"/>
              </w:rPr>
            </w:pPr>
            <w:r w:rsidRPr="007B7021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021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7B7021">
              <w:rPr>
                <w:rFonts w:ascii="Calibri" w:hAnsi="Calibri" w:cs="Arial"/>
                <w:sz w:val="22"/>
                <w:szCs w:val="22"/>
              </w:rPr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B702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7B7021">
              <w:rPr>
                <w:rFonts w:ascii="Calibri" w:hAnsi="Calibri" w:cs="Arial"/>
                <w:b/>
                <w:sz w:val="22"/>
                <w:szCs w:val="22"/>
              </w:rPr>
              <w:t>PEARS Provider</w:t>
            </w:r>
          </w:p>
        </w:tc>
        <w:tc>
          <w:tcPr>
            <w:tcW w:w="5459" w:type="dxa"/>
            <w:tcBorders>
              <w:bottom w:val="single" w:sz="4" w:space="0" w:color="auto"/>
            </w:tcBorders>
          </w:tcPr>
          <w:p w14:paraId="3AD8A3A9" w14:textId="322A8F1A" w:rsidR="00EB660E" w:rsidRPr="007B7021" w:rsidRDefault="00D10421" w:rsidP="00345EC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</w:t>
            </w:r>
            <w:r w:rsidRPr="00D66AED">
              <w:rPr>
                <w:rFonts w:ascii="Calibri" w:hAnsi="Calibri" w:cs="Arial"/>
                <w:b/>
                <w:bCs/>
                <w:color w:val="FF0000"/>
                <w:sz w:val="22"/>
                <w:szCs w:val="22"/>
              </w:rPr>
              <w:t xml:space="preserve">Please indicate optional choices </w:t>
            </w:r>
            <w:r w:rsidR="0080274C" w:rsidRPr="00D66AED">
              <w:rPr>
                <w:rFonts w:ascii="Calibri" w:hAnsi="Calibri" w:cs="Arial"/>
                <w:b/>
                <w:bCs/>
                <w:color w:val="FF0000"/>
                <w:sz w:val="22"/>
                <w:szCs w:val="22"/>
              </w:rPr>
              <w:t>on evaluation</w:t>
            </w:r>
            <w:r w:rsidR="00D66AED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</w:tr>
      <w:tr w:rsidR="00834132" w:rsidRPr="007B7021" w14:paraId="2216D424" w14:textId="77777777" w:rsidTr="005408E8">
        <w:trPr>
          <w:cantSplit/>
          <w:trHeight w:val="91"/>
        </w:trPr>
        <w:tc>
          <w:tcPr>
            <w:tcW w:w="10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A3E862" w14:textId="77777777" w:rsidR="00834132" w:rsidRPr="007B7021" w:rsidRDefault="00834132" w:rsidP="00940B63">
            <w:pPr>
              <w:jc w:val="center"/>
              <w:rPr>
                <w:rFonts w:ascii="Calibri" w:hAnsi="Calibri" w:cs="Arial"/>
                <w:color w:val="FFFFFF"/>
                <w:sz w:val="22"/>
                <w:szCs w:val="22"/>
              </w:rPr>
            </w:pPr>
          </w:p>
        </w:tc>
      </w:tr>
      <w:tr w:rsidR="00834132" w:rsidRPr="007B7021" w14:paraId="371DE21C" w14:textId="77777777" w:rsidTr="00B500CC">
        <w:trPr>
          <w:cantSplit/>
          <w:trHeight w:val="449"/>
        </w:trPr>
        <w:tc>
          <w:tcPr>
            <w:tcW w:w="10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0D52911" w14:textId="175048E3" w:rsidR="00834132" w:rsidRPr="007B7021" w:rsidRDefault="00834132" w:rsidP="00AD55E0">
            <w:pPr>
              <w:jc w:val="center"/>
              <w:rPr>
                <w:rFonts w:ascii="Calibri" w:hAnsi="Calibri" w:cs="Arial"/>
                <w:color w:val="FFFFFF"/>
                <w:sz w:val="22"/>
                <w:szCs w:val="22"/>
              </w:rPr>
            </w:pPr>
            <w:r w:rsidRPr="007B7021">
              <w:rPr>
                <w:rFonts w:ascii="Calibri" w:hAnsi="Calibri" w:cs="Arial"/>
                <w:color w:val="FFFFFF"/>
                <w:sz w:val="22"/>
                <w:szCs w:val="22"/>
              </w:rPr>
              <w:t xml:space="preserve">All </w:t>
            </w:r>
            <w:r w:rsidR="00A4578D" w:rsidRPr="007B7021">
              <w:rPr>
                <w:rFonts w:ascii="Calibri" w:hAnsi="Calibri" w:cs="Arial"/>
                <w:color w:val="FFFFFF"/>
                <w:sz w:val="22"/>
                <w:szCs w:val="22"/>
              </w:rPr>
              <w:t>BLS</w:t>
            </w:r>
            <w:r w:rsidR="004454D8" w:rsidRPr="007B7021">
              <w:rPr>
                <w:rFonts w:ascii="Calibri" w:hAnsi="Calibri" w:cs="Arial"/>
                <w:color w:val="FFFFFF"/>
                <w:sz w:val="22"/>
                <w:szCs w:val="22"/>
              </w:rPr>
              <w:t>,</w:t>
            </w:r>
            <w:r w:rsidR="00A4578D" w:rsidRPr="007B7021">
              <w:rPr>
                <w:rFonts w:ascii="Calibri" w:hAnsi="Calibri" w:cs="Arial"/>
                <w:color w:val="FFFFFF"/>
                <w:sz w:val="22"/>
                <w:szCs w:val="22"/>
              </w:rPr>
              <w:t xml:space="preserve"> </w:t>
            </w:r>
            <w:r w:rsidRPr="007B7021">
              <w:rPr>
                <w:rFonts w:ascii="Calibri" w:hAnsi="Calibri" w:cs="Arial"/>
                <w:color w:val="FFFFFF"/>
                <w:sz w:val="22"/>
                <w:szCs w:val="22"/>
              </w:rPr>
              <w:t>ACLS</w:t>
            </w:r>
            <w:r w:rsidR="004454D8" w:rsidRPr="007B7021">
              <w:rPr>
                <w:rFonts w:ascii="Calibri" w:hAnsi="Calibri" w:cs="Arial"/>
                <w:color w:val="FFFFFF"/>
                <w:sz w:val="22"/>
                <w:szCs w:val="22"/>
              </w:rPr>
              <w:t>,</w:t>
            </w:r>
            <w:r w:rsidRPr="007B7021">
              <w:rPr>
                <w:rFonts w:ascii="Calibri" w:hAnsi="Calibri" w:cs="Arial"/>
                <w:color w:val="FFFFFF"/>
                <w:sz w:val="22"/>
                <w:szCs w:val="22"/>
              </w:rPr>
              <w:t xml:space="preserve"> &amp; PALS </w:t>
            </w:r>
            <w:r w:rsidR="00A4578D" w:rsidRPr="007B7021">
              <w:rPr>
                <w:rFonts w:ascii="Calibri" w:hAnsi="Calibri" w:cs="Arial"/>
                <w:color w:val="FFFFFF"/>
                <w:sz w:val="22"/>
                <w:szCs w:val="22"/>
              </w:rPr>
              <w:t xml:space="preserve">Instructor </w:t>
            </w:r>
            <w:r w:rsidRPr="007B7021">
              <w:rPr>
                <w:rFonts w:ascii="Calibri" w:hAnsi="Calibri" w:cs="Arial"/>
                <w:color w:val="FFFFFF"/>
                <w:sz w:val="22"/>
                <w:szCs w:val="22"/>
              </w:rPr>
              <w:t>Course</w:t>
            </w:r>
            <w:r w:rsidR="00A4578D" w:rsidRPr="007B7021">
              <w:rPr>
                <w:rFonts w:ascii="Calibri" w:hAnsi="Calibri" w:cs="Arial"/>
                <w:color w:val="FFFFFF"/>
                <w:sz w:val="22"/>
                <w:szCs w:val="22"/>
              </w:rPr>
              <w:t xml:space="preserve">s </w:t>
            </w:r>
            <w:r w:rsidRPr="007B7021">
              <w:rPr>
                <w:rFonts w:ascii="Calibri" w:hAnsi="Calibri" w:cs="Arial"/>
                <w:color w:val="FFFFFF"/>
                <w:sz w:val="22"/>
                <w:szCs w:val="22"/>
                <w:u w:val="single"/>
              </w:rPr>
              <w:t>MUST</w:t>
            </w:r>
            <w:r w:rsidRPr="007B7021">
              <w:rPr>
                <w:rFonts w:ascii="Calibri" w:hAnsi="Calibri" w:cs="Arial"/>
                <w:color w:val="FFFFFF"/>
                <w:sz w:val="22"/>
                <w:szCs w:val="22"/>
              </w:rPr>
              <w:t xml:space="preserve"> </w:t>
            </w:r>
            <w:r w:rsidR="00A4578D" w:rsidRPr="007B7021">
              <w:rPr>
                <w:rFonts w:ascii="Calibri" w:hAnsi="Calibri" w:cs="Arial"/>
                <w:color w:val="FFFFFF"/>
                <w:sz w:val="22"/>
                <w:szCs w:val="22"/>
              </w:rPr>
              <w:t xml:space="preserve">have Prior Approval </w:t>
            </w:r>
            <w:r w:rsidR="00D66AED" w:rsidRPr="007B7021">
              <w:rPr>
                <w:rFonts w:ascii="Calibri" w:hAnsi="Calibri" w:cs="Arial"/>
                <w:color w:val="FFFFFF"/>
                <w:sz w:val="22"/>
                <w:szCs w:val="22"/>
              </w:rPr>
              <w:t>from</w:t>
            </w:r>
            <w:r w:rsidR="00A4578D" w:rsidRPr="007B7021">
              <w:rPr>
                <w:rFonts w:ascii="Calibri" w:hAnsi="Calibri" w:cs="Arial"/>
                <w:color w:val="FFFFFF"/>
                <w:sz w:val="22"/>
                <w:szCs w:val="22"/>
              </w:rPr>
              <w:t xml:space="preserve"> Training Center Coordinator</w:t>
            </w:r>
            <w:r w:rsidRPr="007B7021">
              <w:rPr>
                <w:rFonts w:ascii="Calibri" w:hAnsi="Calibri" w:cs="Arial"/>
                <w:color w:val="FFFFFF"/>
                <w:sz w:val="22"/>
                <w:szCs w:val="22"/>
              </w:rPr>
              <w:t>.</w:t>
            </w:r>
          </w:p>
          <w:p w14:paraId="6C954FA8" w14:textId="77777777" w:rsidR="00AD55E0" w:rsidRPr="007B7021" w:rsidRDefault="004454D8" w:rsidP="004454D8">
            <w:pPr>
              <w:jc w:val="center"/>
              <w:rPr>
                <w:rFonts w:ascii="Calibri" w:hAnsi="Calibri" w:cs="Arial"/>
                <w:color w:val="FFFFFF"/>
                <w:sz w:val="22"/>
                <w:szCs w:val="22"/>
              </w:rPr>
            </w:pPr>
            <w:r w:rsidRPr="007B7021">
              <w:rPr>
                <w:rFonts w:ascii="Calibri" w:hAnsi="Calibri" w:cs="Arial"/>
                <w:color w:val="FFFFFF"/>
                <w:sz w:val="22"/>
                <w:szCs w:val="22"/>
              </w:rPr>
              <w:t>Only Training Center Facility can</w:t>
            </w:r>
            <w:r w:rsidR="00AD55E0" w:rsidRPr="007B7021">
              <w:rPr>
                <w:rFonts w:ascii="Calibri" w:hAnsi="Calibri" w:cs="Arial"/>
                <w:color w:val="FFFFFF"/>
                <w:sz w:val="22"/>
                <w:szCs w:val="22"/>
              </w:rPr>
              <w:t xml:space="preserve"> </w:t>
            </w:r>
            <w:r w:rsidRPr="007B7021">
              <w:rPr>
                <w:rFonts w:ascii="Calibri" w:hAnsi="Calibri" w:cs="Arial"/>
                <w:color w:val="FFFFFF"/>
                <w:sz w:val="22"/>
                <w:szCs w:val="22"/>
              </w:rPr>
              <w:t>teach Instructor Courses.</w:t>
            </w:r>
          </w:p>
        </w:tc>
      </w:tr>
      <w:tr w:rsidR="00AD55E0" w:rsidRPr="007B7021" w14:paraId="687A3F3F" w14:textId="77777777" w:rsidTr="00BF2EF8">
        <w:trPr>
          <w:cantSplit/>
          <w:trHeight w:val="620"/>
        </w:trPr>
        <w:tc>
          <w:tcPr>
            <w:tcW w:w="10917" w:type="dxa"/>
            <w:gridSpan w:val="2"/>
          </w:tcPr>
          <w:p w14:paraId="10780C3D" w14:textId="77777777" w:rsidR="00AD55E0" w:rsidRPr="007B7021" w:rsidRDefault="00AD55E0" w:rsidP="0022567A">
            <w:pPr>
              <w:spacing w:before="24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B7021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021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7B7021">
              <w:rPr>
                <w:rFonts w:ascii="Calibri" w:hAnsi="Calibri" w:cs="Arial"/>
                <w:sz w:val="22"/>
                <w:szCs w:val="22"/>
              </w:rPr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B7021">
              <w:rPr>
                <w:rFonts w:ascii="Calibri" w:hAnsi="Calibri" w:cs="Arial"/>
                <w:b/>
                <w:sz w:val="22"/>
                <w:szCs w:val="22"/>
              </w:rPr>
              <w:t>BLS Instructor Course</w:t>
            </w:r>
            <w:r w:rsidR="004454D8" w:rsidRPr="007B7021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</w:t>
            </w:r>
            <w:r w:rsidRPr="007B7021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021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7B7021">
              <w:rPr>
                <w:rFonts w:ascii="Calibri" w:hAnsi="Calibri" w:cs="Arial"/>
                <w:sz w:val="22"/>
                <w:szCs w:val="22"/>
              </w:rPr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B702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martTag w:uri="urn:schemas-microsoft-com:office:smarttags" w:element="stockticker">
              <w:r w:rsidRPr="007B7021">
                <w:rPr>
                  <w:rFonts w:ascii="Calibri" w:hAnsi="Calibri" w:cs="Arial"/>
                  <w:b/>
                  <w:sz w:val="22"/>
                  <w:szCs w:val="22"/>
                </w:rPr>
                <w:t>ACLS</w:t>
              </w:r>
            </w:smartTag>
            <w:r w:rsidRPr="007B7021">
              <w:rPr>
                <w:rFonts w:ascii="Calibri" w:hAnsi="Calibri" w:cs="Arial"/>
                <w:b/>
                <w:sz w:val="22"/>
                <w:szCs w:val="22"/>
              </w:rPr>
              <w:t xml:space="preserve"> Instructor Course</w:t>
            </w:r>
            <w:r w:rsidR="004454D8" w:rsidRPr="007B7021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</w:t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021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7B7021">
              <w:rPr>
                <w:rFonts w:ascii="Calibri" w:hAnsi="Calibri" w:cs="Arial"/>
                <w:sz w:val="22"/>
                <w:szCs w:val="22"/>
              </w:rPr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B702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7B7021">
              <w:rPr>
                <w:rFonts w:ascii="Calibri" w:hAnsi="Calibri" w:cs="Arial"/>
                <w:b/>
                <w:sz w:val="22"/>
                <w:szCs w:val="22"/>
              </w:rPr>
              <w:t>PALS Instructor Course</w:t>
            </w:r>
          </w:p>
        </w:tc>
      </w:tr>
    </w:tbl>
    <w:p w14:paraId="34D951D8" w14:textId="77777777" w:rsidR="00024955" w:rsidRPr="007B7021" w:rsidRDefault="00024955" w:rsidP="00C1467C">
      <w:pPr>
        <w:rPr>
          <w:rFonts w:ascii="Calibri" w:hAnsi="Calibri" w:cs="Arial"/>
          <w:b/>
          <w:sz w:val="22"/>
          <w:szCs w:val="22"/>
        </w:rPr>
      </w:pPr>
    </w:p>
    <w:p w14:paraId="10258BE9" w14:textId="77777777" w:rsidR="0036331D" w:rsidRPr="007B7021" w:rsidRDefault="00672FFF" w:rsidP="0022567A">
      <w:pPr>
        <w:spacing w:line="276" w:lineRule="auto"/>
        <w:rPr>
          <w:rFonts w:ascii="Calibri" w:hAnsi="Calibri" w:cs="Arial"/>
          <w:sz w:val="22"/>
          <w:szCs w:val="22"/>
          <w:u w:val="single"/>
        </w:rPr>
      </w:pPr>
      <w:r w:rsidRPr="007B7021">
        <w:rPr>
          <w:rFonts w:ascii="Calibri" w:hAnsi="Calibri" w:cs="Arial"/>
          <w:b/>
          <w:sz w:val="22"/>
          <w:szCs w:val="22"/>
        </w:rPr>
        <w:t xml:space="preserve">Course </w:t>
      </w:r>
      <w:r w:rsidR="00DA4C80" w:rsidRPr="007B7021">
        <w:rPr>
          <w:rFonts w:ascii="Calibri" w:hAnsi="Calibri" w:cs="Arial"/>
          <w:b/>
          <w:sz w:val="22"/>
          <w:szCs w:val="22"/>
        </w:rPr>
        <w:t>Date</w:t>
      </w:r>
      <w:r w:rsidR="00DA4C80" w:rsidRPr="007B7021">
        <w:rPr>
          <w:rFonts w:ascii="Calibri" w:hAnsi="Calibri" w:cs="Arial"/>
          <w:sz w:val="22"/>
          <w:szCs w:val="22"/>
        </w:rPr>
        <w:t xml:space="preserve">: </w:t>
      </w:r>
      <w:r w:rsidR="00DA4C80" w:rsidRPr="007B7021">
        <w:rPr>
          <w:rFonts w:ascii="Calibri" w:hAnsi="Calibri" w:cs="Arial"/>
          <w:sz w:val="22"/>
          <w:szCs w:val="22"/>
          <w:u w:val="single"/>
        </w:rPr>
        <w:tab/>
      </w:r>
      <w:r w:rsidR="00DA4C80" w:rsidRPr="007B7021">
        <w:rPr>
          <w:rFonts w:ascii="Calibri" w:hAnsi="Calibri" w:cs="Arial"/>
          <w:sz w:val="22"/>
          <w:szCs w:val="22"/>
          <w:u w:val="single"/>
        </w:rPr>
        <w:tab/>
      </w:r>
      <w:r w:rsidR="00DA4C80" w:rsidRPr="007B7021">
        <w:rPr>
          <w:rFonts w:ascii="Calibri" w:hAnsi="Calibri" w:cs="Arial"/>
          <w:sz w:val="22"/>
          <w:szCs w:val="22"/>
          <w:u w:val="single"/>
        </w:rPr>
        <w:tab/>
      </w:r>
      <w:r w:rsidR="00D561CE" w:rsidRPr="007B7021">
        <w:rPr>
          <w:rFonts w:ascii="Calibri" w:hAnsi="Calibri" w:cs="Arial"/>
          <w:sz w:val="22"/>
          <w:szCs w:val="22"/>
          <w:u w:val="single"/>
        </w:rPr>
        <w:tab/>
      </w:r>
      <w:r w:rsidR="00D561CE" w:rsidRPr="007B7021">
        <w:rPr>
          <w:rFonts w:ascii="Calibri" w:hAnsi="Calibri" w:cs="Arial"/>
          <w:sz w:val="22"/>
          <w:szCs w:val="22"/>
        </w:rPr>
        <w:tab/>
      </w:r>
      <w:r w:rsidR="00027738" w:rsidRPr="007B7021">
        <w:rPr>
          <w:rFonts w:ascii="Calibri" w:hAnsi="Calibri" w:cs="Arial"/>
          <w:sz w:val="22"/>
          <w:szCs w:val="22"/>
        </w:rPr>
        <w:tab/>
      </w:r>
      <w:r w:rsidR="00027738" w:rsidRPr="007B7021">
        <w:rPr>
          <w:rFonts w:ascii="Calibri" w:hAnsi="Calibri" w:cs="Arial"/>
          <w:sz w:val="22"/>
          <w:szCs w:val="22"/>
        </w:rPr>
        <w:tab/>
      </w:r>
      <w:r w:rsidR="00DA4C80" w:rsidRPr="007B7021">
        <w:rPr>
          <w:rFonts w:ascii="Calibri" w:hAnsi="Calibri" w:cs="Arial"/>
          <w:b/>
          <w:sz w:val="22"/>
          <w:szCs w:val="22"/>
        </w:rPr>
        <w:t>Cour</w:t>
      </w:r>
      <w:r w:rsidRPr="007B7021">
        <w:rPr>
          <w:rFonts w:ascii="Calibri" w:hAnsi="Calibri" w:cs="Arial"/>
          <w:b/>
          <w:sz w:val="22"/>
          <w:szCs w:val="22"/>
        </w:rPr>
        <w:t>se End Date</w:t>
      </w:r>
      <w:r w:rsidR="00DA4C80" w:rsidRPr="007B7021">
        <w:rPr>
          <w:rFonts w:ascii="Calibri" w:hAnsi="Calibri" w:cs="Arial"/>
          <w:b/>
          <w:sz w:val="22"/>
          <w:szCs w:val="22"/>
        </w:rPr>
        <w:t>:</w:t>
      </w:r>
      <w:r w:rsidR="00DA4C80" w:rsidRPr="007B7021">
        <w:rPr>
          <w:rFonts w:ascii="Calibri" w:hAnsi="Calibri" w:cs="Arial"/>
          <w:sz w:val="22"/>
          <w:szCs w:val="22"/>
        </w:rPr>
        <w:t xml:space="preserve"> </w:t>
      </w:r>
      <w:r w:rsidR="00DA4C80" w:rsidRPr="007B7021">
        <w:rPr>
          <w:rFonts w:ascii="Calibri" w:hAnsi="Calibri" w:cs="Arial"/>
          <w:sz w:val="22"/>
          <w:szCs w:val="22"/>
          <w:u w:val="single"/>
        </w:rPr>
        <w:tab/>
      </w:r>
      <w:r w:rsidR="00DA4C80" w:rsidRPr="007B7021">
        <w:rPr>
          <w:rFonts w:ascii="Calibri" w:hAnsi="Calibri" w:cs="Arial"/>
          <w:sz w:val="22"/>
          <w:szCs w:val="22"/>
          <w:u w:val="single"/>
        </w:rPr>
        <w:tab/>
      </w:r>
      <w:r w:rsidR="00027738" w:rsidRPr="007B7021">
        <w:rPr>
          <w:rFonts w:ascii="Calibri" w:hAnsi="Calibri" w:cs="Arial"/>
          <w:sz w:val="22"/>
          <w:szCs w:val="22"/>
          <w:u w:val="single"/>
        </w:rPr>
        <w:tab/>
      </w:r>
      <w:r w:rsidR="00DA4C80" w:rsidRPr="007B7021">
        <w:rPr>
          <w:rFonts w:ascii="Calibri" w:hAnsi="Calibri" w:cs="Arial"/>
          <w:sz w:val="22"/>
          <w:szCs w:val="22"/>
          <w:u w:val="single"/>
        </w:rPr>
        <w:tab/>
      </w:r>
    </w:p>
    <w:p w14:paraId="0B752537" w14:textId="77777777" w:rsidR="00672FFF" w:rsidRPr="007B7021" w:rsidRDefault="00672FFF" w:rsidP="0022567A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7B7021">
        <w:rPr>
          <w:rFonts w:ascii="Calibri" w:hAnsi="Calibri" w:cs="Arial"/>
          <w:b/>
          <w:sz w:val="22"/>
          <w:szCs w:val="22"/>
        </w:rPr>
        <w:t xml:space="preserve">Course Start Time: </w:t>
      </w:r>
      <w:r w:rsidRPr="007B7021">
        <w:rPr>
          <w:rFonts w:ascii="Calibri" w:hAnsi="Calibri" w:cs="Arial"/>
          <w:sz w:val="22"/>
          <w:szCs w:val="22"/>
          <w:u w:val="single"/>
        </w:rPr>
        <w:tab/>
      </w:r>
      <w:r w:rsidRPr="007B7021">
        <w:rPr>
          <w:rFonts w:ascii="Calibri" w:hAnsi="Calibri" w:cs="Arial"/>
          <w:sz w:val="22"/>
          <w:szCs w:val="22"/>
          <w:u w:val="single"/>
        </w:rPr>
        <w:tab/>
      </w:r>
      <w:r w:rsidRPr="007B7021">
        <w:rPr>
          <w:rFonts w:ascii="Calibri" w:hAnsi="Calibri" w:cs="Arial"/>
          <w:sz w:val="22"/>
          <w:szCs w:val="22"/>
          <w:u w:val="single"/>
        </w:rPr>
        <w:tab/>
      </w:r>
      <w:r w:rsidRPr="007B7021">
        <w:rPr>
          <w:rFonts w:ascii="Calibri" w:hAnsi="Calibri" w:cs="Arial"/>
          <w:sz w:val="22"/>
          <w:szCs w:val="22"/>
          <w:u w:val="single"/>
        </w:rPr>
        <w:tab/>
      </w:r>
      <w:r w:rsidRPr="007B7021">
        <w:rPr>
          <w:rFonts w:ascii="Calibri" w:hAnsi="Calibri" w:cs="Arial"/>
          <w:b/>
          <w:sz w:val="22"/>
          <w:szCs w:val="22"/>
        </w:rPr>
        <w:tab/>
      </w:r>
      <w:r w:rsidRPr="007B7021">
        <w:rPr>
          <w:rFonts w:ascii="Calibri" w:hAnsi="Calibri" w:cs="Arial"/>
          <w:b/>
          <w:sz w:val="22"/>
          <w:szCs w:val="22"/>
        </w:rPr>
        <w:tab/>
        <w:t>Course End Time:</w:t>
      </w:r>
      <w:r w:rsidRPr="007B7021">
        <w:rPr>
          <w:rFonts w:ascii="Calibri" w:hAnsi="Calibri" w:cs="Arial"/>
          <w:sz w:val="22"/>
          <w:szCs w:val="22"/>
          <w:u w:val="single"/>
        </w:rPr>
        <w:t xml:space="preserve"> </w:t>
      </w:r>
      <w:r w:rsidRPr="007B7021">
        <w:rPr>
          <w:rFonts w:ascii="Calibri" w:hAnsi="Calibri" w:cs="Arial"/>
          <w:sz w:val="22"/>
          <w:szCs w:val="22"/>
          <w:u w:val="single"/>
        </w:rPr>
        <w:tab/>
      </w:r>
      <w:r w:rsidRPr="007B7021">
        <w:rPr>
          <w:rFonts w:ascii="Calibri" w:hAnsi="Calibri" w:cs="Arial"/>
          <w:sz w:val="22"/>
          <w:szCs w:val="22"/>
          <w:u w:val="single"/>
        </w:rPr>
        <w:tab/>
      </w:r>
      <w:r w:rsidRPr="007B7021">
        <w:rPr>
          <w:rFonts w:ascii="Calibri" w:hAnsi="Calibri" w:cs="Arial"/>
          <w:sz w:val="22"/>
          <w:szCs w:val="22"/>
          <w:u w:val="single"/>
        </w:rPr>
        <w:tab/>
      </w:r>
      <w:r w:rsidRPr="007B7021">
        <w:rPr>
          <w:rFonts w:ascii="Calibri" w:hAnsi="Calibri" w:cs="Arial"/>
          <w:sz w:val="22"/>
          <w:szCs w:val="22"/>
          <w:u w:val="single"/>
        </w:rPr>
        <w:tab/>
      </w:r>
    </w:p>
    <w:p w14:paraId="282171F8" w14:textId="77777777" w:rsidR="00DA4C80" w:rsidRPr="007B7021" w:rsidRDefault="00DA4C80" w:rsidP="0022567A">
      <w:pPr>
        <w:spacing w:line="276" w:lineRule="auto"/>
        <w:rPr>
          <w:rFonts w:ascii="Calibri" w:hAnsi="Calibri" w:cs="Arial"/>
          <w:sz w:val="22"/>
          <w:szCs w:val="22"/>
          <w:u w:val="single"/>
        </w:rPr>
      </w:pPr>
      <w:r w:rsidRPr="007B7021">
        <w:rPr>
          <w:rFonts w:ascii="Calibri" w:hAnsi="Calibri" w:cs="Arial"/>
          <w:b/>
          <w:sz w:val="22"/>
          <w:szCs w:val="22"/>
        </w:rPr>
        <w:t xml:space="preserve"># of </w:t>
      </w:r>
      <w:r w:rsidR="00C143F3" w:rsidRPr="007B7021">
        <w:rPr>
          <w:rFonts w:ascii="Calibri" w:hAnsi="Calibri" w:cs="Arial"/>
          <w:b/>
          <w:sz w:val="22"/>
          <w:szCs w:val="22"/>
        </w:rPr>
        <w:t>Participants</w:t>
      </w:r>
      <w:r w:rsidRPr="007B7021">
        <w:rPr>
          <w:rFonts w:ascii="Calibri" w:hAnsi="Calibri" w:cs="Arial"/>
          <w:b/>
          <w:sz w:val="22"/>
          <w:szCs w:val="22"/>
        </w:rPr>
        <w:t>:</w:t>
      </w:r>
      <w:r w:rsidRPr="007B7021">
        <w:rPr>
          <w:rFonts w:ascii="Calibri" w:hAnsi="Calibri" w:cs="Arial"/>
          <w:sz w:val="22"/>
          <w:szCs w:val="22"/>
        </w:rPr>
        <w:t xml:space="preserve"> </w:t>
      </w:r>
      <w:r w:rsidRPr="007B7021">
        <w:rPr>
          <w:rFonts w:ascii="Calibri" w:hAnsi="Calibri" w:cs="Arial"/>
          <w:sz w:val="22"/>
          <w:szCs w:val="22"/>
          <w:u w:val="single"/>
        </w:rPr>
        <w:tab/>
      </w:r>
      <w:r w:rsidRPr="007B7021">
        <w:rPr>
          <w:rFonts w:ascii="Calibri" w:hAnsi="Calibri" w:cs="Arial"/>
          <w:sz w:val="22"/>
          <w:szCs w:val="22"/>
          <w:u w:val="single"/>
        </w:rPr>
        <w:tab/>
      </w:r>
      <w:r w:rsidRPr="007B7021">
        <w:rPr>
          <w:rFonts w:ascii="Calibri" w:hAnsi="Calibri" w:cs="Arial"/>
          <w:sz w:val="22"/>
          <w:szCs w:val="22"/>
          <w:u w:val="single"/>
        </w:rPr>
        <w:tab/>
      </w:r>
      <w:r w:rsidRPr="007B7021">
        <w:rPr>
          <w:rFonts w:ascii="Calibri" w:hAnsi="Calibri" w:cs="Arial"/>
          <w:sz w:val="22"/>
          <w:szCs w:val="22"/>
          <w:u w:val="single"/>
        </w:rPr>
        <w:tab/>
      </w:r>
      <w:r w:rsidR="00D561CE" w:rsidRPr="007B7021">
        <w:rPr>
          <w:rFonts w:ascii="Calibri" w:hAnsi="Calibri" w:cs="Arial"/>
          <w:sz w:val="22"/>
          <w:szCs w:val="22"/>
        </w:rPr>
        <w:tab/>
      </w:r>
      <w:r w:rsidR="000745A4" w:rsidRPr="007B7021">
        <w:rPr>
          <w:rFonts w:ascii="Calibri" w:hAnsi="Calibri" w:cs="Arial"/>
          <w:sz w:val="22"/>
          <w:szCs w:val="22"/>
        </w:rPr>
        <w:tab/>
      </w:r>
      <w:r w:rsidRPr="007B7021">
        <w:rPr>
          <w:rFonts w:ascii="Calibri" w:hAnsi="Calibri" w:cs="Arial"/>
          <w:b/>
          <w:sz w:val="22"/>
          <w:szCs w:val="22"/>
        </w:rPr>
        <w:t>Student</w:t>
      </w:r>
      <w:r w:rsidR="00672FFF" w:rsidRPr="007B7021">
        <w:rPr>
          <w:rFonts w:ascii="Calibri" w:hAnsi="Calibri" w:cs="Arial"/>
          <w:b/>
          <w:sz w:val="22"/>
          <w:szCs w:val="22"/>
        </w:rPr>
        <w:t xml:space="preserve"> to Manikin</w:t>
      </w:r>
      <w:r w:rsidRPr="007B7021">
        <w:rPr>
          <w:rFonts w:ascii="Calibri" w:hAnsi="Calibri" w:cs="Arial"/>
          <w:b/>
          <w:sz w:val="22"/>
          <w:szCs w:val="22"/>
        </w:rPr>
        <w:t xml:space="preserve"> Ratio:</w:t>
      </w:r>
      <w:r w:rsidRPr="007B7021">
        <w:rPr>
          <w:rFonts w:ascii="Calibri" w:hAnsi="Calibri" w:cs="Arial"/>
          <w:sz w:val="22"/>
          <w:szCs w:val="22"/>
        </w:rPr>
        <w:t xml:space="preserve"> </w:t>
      </w:r>
      <w:r w:rsidRPr="007B7021">
        <w:rPr>
          <w:rFonts w:ascii="Calibri" w:hAnsi="Calibri" w:cs="Arial"/>
          <w:sz w:val="22"/>
          <w:szCs w:val="22"/>
          <w:u w:val="single"/>
        </w:rPr>
        <w:tab/>
      </w:r>
      <w:r w:rsidRPr="007B7021">
        <w:rPr>
          <w:rFonts w:ascii="Calibri" w:hAnsi="Calibri" w:cs="Arial"/>
          <w:sz w:val="22"/>
          <w:szCs w:val="22"/>
          <w:u w:val="single"/>
        </w:rPr>
        <w:tab/>
      </w:r>
      <w:r w:rsidR="00027738" w:rsidRPr="007B7021">
        <w:rPr>
          <w:rFonts w:ascii="Calibri" w:hAnsi="Calibri" w:cs="Arial"/>
          <w:sz w:val="22"/>
          <w:szCs w:val="22"/>
          <w:u w:val="single"/>
        </w:rPr>
        <w:tab/>
      </w:r>
    </w:p>
    <w:p w14:paraId="261DF968" w14:textId="77777777" w:rsidR="00672FFF" w:rsidRPr="007B7021" w:rsidRDefault="00D561CE" w:rsidP="0022567A">
      <w:pPr>
        <w:spacing w:line="276" w:lineRule="auto"/>
        <w:rPr>
          <w:rFonts w:ascii="Calibri" w:hAnsi="Calibri" w:cs="Arial"/>
          <w:sz w:val="22"/>
          <w:szCs w:val="22"/>
          <w:u w:val="single"/>
        </w:rPr>
      </w:pPr>
      <w:r w:rsidRPr="007B7021">
        <w:rPr>
          <w:rFonts w:ascii="Calibri" w:hAnsi="Calibri" w:cs="Arial"/>
          <w:b/>
          <w:sz w:val="22"/>
          <w:szCs w:val="22"/>
        </w:rPr>
        <w:t xml:space="preserve">Course Location: </w:t>
      </w:r>
      <w:r w:rsidR="00672FFF" w:rsidRPr="007B7021">
        <w:rPr>
          <w:rFonts w:ascii="Calibri" w:hAnsi="Calibri" w:cs="Arial"/>
          <w:sz w:val="22"/>
          <w:szCs w:val="22"/>
          <w:u w:val="single"/>
        </w:rPr>
        <w:tab/>
      </w:r>
      <w:r w:rsidR="00672FFF" w:rsidRPr="007B7021">
        <w:rPr>
          <w:rFonts w:ascii="Calibri" w:hAnsi="Calibri" w:cs="Arial"/>
          <w:sz w:val="22"/>
          <w:szCs w:val="22"/>
          <w:u w:val="single"/>
        </w:rPr>
        <w:tab/>
      </w:r>
      <w:r w:rsidR="00672FFF" w:rsidRPr="007B7021">
        <w:rPr>
          <w:rFonts w:ascii="Calibri" w:hAnsi="Calibri" w:cs="Arial"/>
          <w:sz w:val="22"/>
          <w:szCs w:val="22"/>
          <w:u w:val="single"/>
        </w:rPr>
        <w:tab/>
      </w:r>
      <w:r w:rsidR="00672FFF" w:rsidRPr="007B7021">
        <w:rPr>
          <w:rFonts w:ascii="Calibri" w:hAnsi="Calibri" w:cs="Arial"/>
          <w:sz w:val="22"/>
          <w:szCs w:val="22"/>
          <w:u w:val="single"/>
        </w:rPr>
        <w:tab/>
      </w:r>
      <w:r w:rsidR="00672FFF" w:rsidRPr="007B7021">
        <w:rPr>
          <w:rFonts w:ascii="Calibri" w:hAnsi="Calibri" w:cs="Arial"/>
          <w:sz w:val="22"/>
          <w:szCs w:val="22"/>
          <w:u w:val="single"/>
        </w:rPr>
        <w:tab/>
      </w:r>
      <w:r w:rsidR="00672FFF" w:rsidRPr="007B7021">
        <w:rPr>
          <w:rFonts w:ascii="Calibri" w:hAnsi="Calibri" w:cs="Arial"/>
          <w:sz w:val="22"/>
          <w:szCs w:val="22"/>
          <w:u w:val="single"/>
        </w:rPr>
        <w:tab/>
      </w:r>
      <w:r w:rsidR="00672FFF" w:rsidRPr="007B7021">
        <w:rPr>
          <w:rFonts w:ascii="Calibri" w:hAnsi="Calibri" w:cs="Arial"/>
          <w:sz w:val="22"/>
          <w:szCs w:val="22"/>
          <w:u w:val="single"/>
        </w:rPr>
        <w:tab/>
      </w:r>
      <w:r w:rsidR="00672FFF" w:rsidRPr="007B7021">
        <w:rPr>
          <w:rFonts w:ascii="Calibri" w:hAnsi="Calibri" w:cs="Arial"/>
          <w:sz w:val="22"/>
          <w:szCs w:val="22"/>
          <w:u w:val="single"/>
        </w:rPr>
        <w:tab/>
      </w:r>
      <w:r w:rsidR="00834132" w:rsidRPr="007B7021">
        <w:rPr>
          <w:rFonts w:ascii="Calibri" w:hAnsi="Calibri" w:cs="Arial"/>
          <w:sz w:val="22"/>
          <w:szCs w:val="22"/>
          <w:u w:val="single"/>
        </w:rPr>
        <w:tab/>
      </w:r>
      <w:r w:rsidR="00834132" w:rsidRPr="007B7021">
        <w:rPr>
          <w:rFonts w:ascii="Calibri" w:hAnsi="Calibri" w:cs="Arial"/>
          <w:sz w:val="22"/>
          <w:szCs w:val="22"/>
          <w:u w:val="single"/>
        </w:rPr>
        <w:tab/>
      </w:r>
      <w:r w:rsidR="00834132" w:rsidRPr="007B7021">
        <w:rPr>
          <w:rFonts w:ascii="Calibri" w:hAnsi="Calibri" w:cs="Arial"/>
          <w:sz w:val="22"/>
          <w:szCs w:val="22"/>
          <w:u w:val="single"/>
        </w:rPr>
        <w:tab/>
      </w:r>
      <w:r w:rsidR="00834132" w:rsidRPr="007B7021">
        <w:rPr>
          <w:rFonts w:ascii="Calibri" w:hAnsi="Calibri" w:cs="Arial"/>
          <w:sz w:val="22"/>
          <w:szCs w:val="22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2250"/>
        <w:gridCol w:w="4860"/>
      </w:tblGrid>
      <w:tr w:rsidR="000902C2" w:rsidRPr="007B7021" w14:paraId="33C820F5" w14:textId="77777777" w:rsidTr="000902C2">
        <w:tc>
          <w:tcPr>
            <w:tcW w:w="3888" w:type="dxa"/>
            <w:shd w:val="clear" w:color="auto" w:fill="000000"/>
          </w:tcPr>
          <w:p w14:paraId="66F5DB1A" w14:textId="77777777" w:rsidR="000902C2" w:rsidRPr="007B7021" w:rsidRDefault="000902C2" w:rsidP="00940B63">
            <w:pPr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  <w:u w:val="single"/>
              </w:rPr>
            </w:pPr>
            <w:r w:rsidRPr="007B7021">
              <w:rPr>
                <w:rFonts w:ascii="Calibri" w:hAnsi="Calibri" w:cs="Arial"/>
                <w:b/>
                <w:color w:val="FFFFFF"/>
                <w:sz w:val="22"/>
                <w:szCs w:val="22"/>
                <w:u w:val="single"/>
              </w:rPr>
              <w:t>Instructor Name</w:t>
            </w:r>
          </w:p>
        </w:tc>
        <w:tc>
          <w:tcPr>
            <w:tcW w:w="2250" w:type="dxa"/>
            <w:shd w:val="clear" w:color="auto" w:fill="000000"/>
          </w:tcPr>
          <w:p w14:paraId="00E369DD" w14:textId="503B15AA" w:rsidR="000902C2" w:rsidRPr="007B7021" w:rsidRDefault="003E7E58" w:rsidP="00ED5DB4">
            <w:pPr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  <w:u w:val="single"/>
              </w:rPr>
            </w:pPr>
            <w:r w:rsidRPr="007B7021">
              <w:rPr>
                <w:rFonts w:ascii="Calibri" w:hAnsi="Calibri" w:cs="Arial"/>
                <w:b/>
                <w:color w:val="FFFFFF"/>
                <w:sz w:val="22"/>
                <w:szCs w:val="22"/>
                <w:u w:val="single"/>
              </w:rPr>
              <w:t xml:space="preserve">Lead or </w:t>
            </w:r>
            <w:r w:rsidR="00D66AED" w:rsidRPr="007B7021">
              <w:rPr>
                <w:rFonts w:ascii="Calibri" w:hAnsi="Calibri" w:cs="Arial"/>
                <w:b/>
                <w:color w:val="FFFFFF"/>
                <w:sz w:val="22"/>
                <w:szCs w:val="22"/>
                <w:u w:val="single"/>
              </w:rPr>
              <w:t>assisting</w:t>
            </w:r>
          </w:p>
        </w:tc>
        <w:tc>
          <w:tcPr>
            <w:tcW w:w="4860" w:type="dxa"/>
            <w:shd w:val="clear" w:color="auto" w:fill="000000"/>
          </w:tcPr>
          <w:p w14:paraId="2F60E89A" w14:textId="77777777" w:rsidR="000902C2" w:rsidRPr="007B7021" w:rsidRDefault="003E7E58" w:rsidP="00ED5DB4">
            <w:pPr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  <w:u w:val="single"/>
              </w:rPr>
            </w:pPr>
            <w:r w:rsidRPr="003E7E58">
              <w:rPr>
                <w:rFonts w:ascii="Calibri" w:hAnsi="Calibri" w:cs="Arial"/>
                <w:b/>
                <w:color w:val="FFFFFF"/>
                <w:sz w:val="22"/>
                <w:szCs w:val="22"/>
                <w:u w:val="single"/>
              </w:rPr>
              <w:t>Instructor EMAIL</w:t>
            </w:r>
          </w:p>
        </w:tc>
      </w:tr>
      <w:tr w:rsidR="000902C2" w:rsidRPr="007B7021" w14:paraId="71A44D56" w14:textId="77777777" w:rsidTr="000902C2">
        <w:trPr>
          <w:trHeight w:val="359"/>
        </w:trPr>
        <w:tc>
          <w:tcPr>
            <w:tcW w:w="3888" w:type="dxa"/>
          </w:tcPr>
          <w:p w14:paraId="1FA52126" w14:textId="77777777" w:rsidR="000902C2" w:rsidRPr="007B7021" w:rsidRDefault="000902C2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7B7021">
              <w:rPr>
                <w:rFonts w:ascii="Calibri" w:hAnsi="Calibri" w:cs="Arial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250" w:type="dxa"/>
          </w:tcPr>
          <w:p w14:paraId="1CF56B3D" w14:textId="77777777" w:rsidR="000902C2" w:rsidRPr="007B7021" w:rsidRDefault="000902C2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  <w:tc>
          <w:tcPr>
            <w:tcW w:w="4860" w:type="dxa"/>
          </w:tcPr>
          <w:p w14:paraId="0E1FB661" w14:textId="77777777" w:rsidR="000902C2" w:rsidRPr="007B7021" w:rsidRDefault="000902C2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</w:tr>
      <w:tr w:rsidR="000902C2" w:rsidRPr="007B7021" w14:paraId="7A5F08AD" w14:textId="77777777" w:rsidTr="000902C2">
        <w:trPr>
          <w:trHeight w:val="386"/>
        </w:trPr>
        <w:tc>
          <w:tcPr>
            <w:tcW w:w="3888" w:type="dxa"/>
          </w:tcPr>
          <w:p w14:paraId="4737D73D" w14:textId="77777777" w:rsidR="000902C2" w:rsidRPr="007B7021" w:rsidRDefault="000902C2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  <w:tc>
          <w:tcPr>
            <w:tcW w:w="2250" w:type="dxa"/>
          </w:tcPr>
          <w:p w14:paraId="44490C1D" w14:textId="77777777" w:rsidR="000902C2" w:rsidRPr="007B7021" w:rsidRDefault="000902C2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  <w:tc>
          <w:tcPr>
            <w:tcW w:w="4860" w:type="dxa"/>
          </w:tcPr>
          <w:p w14:paraId="41627CEB" w14:textId="77777777" w:rsidR="000902C2" w:rsidRPr="007B7021" w:rsidRDefault="000902C2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</w:tr>
      <w:tr w:rsidR="000902C2" w:rsidRPr="007B7021" w14:paraId="06555ED5" w14:textId="77777777" w:rsidTr="000902C2">
        <w:trPr>
          <w:trHeight w:val="341"/>
        </w:trPr>
        <w:tc>
          <w:tcPr>
            <w:tcW w:w="3888" w:type="dxa"/>
          </w:tcPr>
          <w:p w14:paraId="2ADCD5BA" w14:textId="77777777" w:rsidR="000902C2" w:rsidRPr="007B7021" w:rsidRDefault="000902C2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  <w:tc>
          <w:tcPr>
            <w:tcW w:w="2250" w:type="dxa"/>
          </w:tcPr>
          <w:p w14:paraId="7500043A" w14:textId="77777777" w:rsidR="000902C2" w:rsidRPr="007B7021" w:rsidRDefault="000902C2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  <w:tc>
          <w:tcPr>
            <w:tcW w:w="4860" w:type="dxa"/>
          </w:tcPr>
          <w:p w14:paraId="1CAF2619" w14:textId="77777777" w:rsidR="000902C2" w:rsidRPr="007B7021" w:rsidRDefault="000902C2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</w:tr>
      <w:tr w:rsidR="00BF2EF8" w:rsidRPr="007B7021" w14:paraId="501B6D84" w14:textId="77777777" w:rsidTr="000902C2">
        <w:trPr>
          <w:trHeight w:val="341"/>
        </w:trPr>
        <w:tc>
          <w:tcPr>
            <w:tcW w:w="3888" w:type="dxa"/>
          </w:tcPr>
          <w:p w14:paraId="1423CB60" w14:textId="77777777" w:rsidR="00BF2EF8" w:rsidRPr="007B7021" w:rsidRDefault="00BF2EF8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  <w:tc>
          <w:tcPr>
            <w:tcW w:w="2250" w:type="dxa"/>
          </w:tcPr>
          <w:p w14:paraId="3C3DEBFB" w14:textId="77777777" w:rsidR="00BF2EF8" w:rsidRPr="007B7021" w:rsidRDefault="00BF2EF8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  <w:tc>
          <w:tcPr>
            <w:tcW w:w="4860" w:type="dxa"/>
          </w:tcPr>
          <w:p w14:paraId="2E92C850" w14:textId="77777777" w:rsidR="00BF2EF8" w:rsidRPr="007B7021" w:rsidRDefault="00BF2EF8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</w:tr>
      <w:tr w:rsidR="000902C2" w:rsidRPr="007B7021" w14:paraId="0D72ACAF" w14:textId="77777777" w:rsidTr="000902C2">
        <w:trPr>
          <w:trHeight w:val="341"/>
        </w:trPr>
        <w:tc>
          <w:tcPr>
            <w:tcW w:w="3888" w:type="dxa"/>
          </w:tcPr>
          <w:p w14:paraId="47455398" w14:textId="77777777" w:rsidR="000902C2" w:rsidRPr="007B7021" w:rsidRDefault="000902C2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  <w:tc>
          <w:tcPr>
            <w:tcW w:w="2250" w:type="dxa"/>
          </w:tcPr>
          <w:p w14:paraId="49A4C49C" w14:textId="77777777" w:rsidR="000902C2" w:rsidRPr="007B7021" w:rsidRDefault="000902C2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  <w:tc>
          <w:tcPr>
            <w:tcW w:w="4860" w:type="dxa"/>
          </w:tcPr>
          <w:p w14:paraId="51177F12" w14:textId="77777777" w:rsidR="000902C2" w:rsidRPr="007B7021" w:rsidRDefault="000902C2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</w:tr>
      <w:tr w:rsidR="000902C2" w:rsidRPr="007B7021" w14:paraId="7064C519" w14:textId="77777777" w:rsidTr="00BF2EF8">
        <w:trPr>
          <w:trHeight w:val="2564"/>
        </w:trPr>
        <w:tc>
          <w:tcPr>
            <w:tcW w:w="6138" w:type="dxa"/>
            <w:gridSpan w:val="2"/>
          </w:tcPr>
          <w:p w14:paraId="03577292" w14:textId="77777777" w:rsidR="000902C2" w:rsidRPr="007B7021" w:rsidRDefault="000902C2" w:rsidP="0068186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B7021">
              <w:rPr>
                <w:rFonts w:ascii="Calibri" w:hAnsi="Calibri" w:cs="Arial"/>
                <w:b/>
                <w:sz w:val="22"/>
                <w:szCs w:val="22"/>
              </w:rPr>
              <w:t>Do You Need Cards?</w:t>
            </w:r>
          </w:p>
          <w:p w14:paraId="4CD2F8F8" w14:textId="29AA3ED3" w:rsidR="000902C2" w:rsidRPr="007B7021" w:rsidRDefault="000902C2" w:rsidP="00940B63">
            <w:pPr>
              <w:ind w:left="720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7B7021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021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7B7021">
              <w:rPr>
                <w:rFonts w:ascii="Calibri" w:hAnsi="Calibri" w:cs="Arial"/>
                <w:sz w:val="22"/>
                <w:szCs w:val="22"/>
              </w:rPr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B702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D66AED" w:rsidRPr="007B7021">
              <w:rPr>
                <w:rFonts w:ascii="Calibri" w:hAnsi="Calibri" w:cs="Arial"/>
                <w:sz w:val="22"/>
                <w:szCs w:val="22"/>
              </w:rPr>
              <w:t>Yes,</w:t>
            </w:r>
            <w:r w:rsidRPr="007B7021">
              <w:rPr>
                <w:rFonts w:ascii="Calibri" w:hAnsi="Calibri" w:cs="Arial"/>
                <w:sz w:val="22"/>
                <w:szCs w:val="22"/>
              </w:rPr>
              <w:t xml:space="preserve"> Number of Cards Needed </w:t>
            </w:r>
            <w:r w:rsidRPr="007B7021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  <w:r w:rsidRPr="007B7021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</w:p>
          <w:p w14:paraId="54A62932" w14:textId="77777777" w:rsidR="000902C2" w:rsidRPr="007B7021" w:rsidRDefault="000902C2" w:rsidP="00940B63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  <w:r w:rsidRPr="007B7021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021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7B7021">
              <w:rPr>
                <w:rFonts w:ascii="Calibri" w:hAnsi="Calibri" w:cs="Arial"/>
                <w:sz w:val="22"/>
                <w:szCs w:val="22"/>
              </w:rPr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B7021">
              <w:rPr>
                <w:rFonts w:ascii="Calibri" w:hAnsi="Calibri" w:cs="Arial"/>
                <w:sz w:val="22"/>
                <w:szCs w:val="22"/>
              </w:rPr>
              <w:t xml:space="preserve"> No </w:t>
            </w:r>
          </w:p>
          <w:p w14:paraId="05873A9C" w14:textId="77777777" w:rsidR="000902C2" w:rsidRPr="007B7021" w:rsidRDefault="000902C2" w:rsidP="00A1477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B7021">
              <w:rPr>
                <w:rFonts w:ascii="Calibri" w:hAnsi="Calibri" w:cs="Arial"/>
                <w:b/>
                <w:sz w:val="22"/>
                <w:szCs w:val="22"/>
              </w:rPr>
              <w:t>Payment:</w:t>
            </w:r>
            <w:r w:rsidRPr="007B7021">
              <w:rPr>
                <w:rFonts w:ascii="Calibri" w:hAnsi="Calibri" w:cs="Arial"/>
                <w:sz w:val="22"/>
                <w:szCs w:val="22"/>
              </w:rPr>
              <w:tab/>
            </w:r>
            <w:r w:rsidRPr="007B7021">
              <w:rPr>
                <w:rFonts w:ascii="Calibri" w:hAnsi="Calibri" w:cs="Arial"/>
                <w:sz w:val="22"/>
                <w:szCs w:val="22"/>
              </w:rPr>
              <w:tab/>
              <w:t xml:space="preserve">            Amount ______________</w:t>
            </w:r>
          </w:p>
          <w:p w14:paraId="2FE0252D" w14:textId="3B34C8B5" w:rsidR="000902C2" w:rsidRPr="007B7021" w:rsidRDefault="000902C2" w:rsidP="00940B63">
            <w:pPr>
              <w:ind w:left="720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7B7021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021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7B7021">
              <w:rPr>
                <w:rFonts w:ascii="Calibri" w:hAnsi="Calibri" w:cs="Arial"/>
                <w:sz w:val="22"/>
                <w:szCs w:val="22"/>
              </w:rPr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B7021">
              <w:rPr>
                <w:rFonts w:ascii="Calibri" w:hAnsi="Calibri" w:cs="Arial"/>
                <w:sz w:val="22"/>
                <w:szCs w:val="22"/>
              </w:rPr>
              <w:t xml:space="preserve"> Check enclosed </w:t>
            </w:r>
            <w:r w:rsidR="00D66AED" w:rsidRPr="007B7021">
              <w:rPr>
                <w:rFonts w:ascii="Calibri" w:hAnsi="Calibri" w:cs="Arial"/>
                <w:sz w:val="22"/>
                <w:szCs w:val="22"/>
              </w:rPr>
              <w:t>Check _</w:t>
            </w:r>
            <w:r w:rsidRPr="007B7021">
              <w:rPr>
                <w:rFonts w:ascii="Calibri" w:hAnsi="Calibri" w:cs="Arial"/>
                <w:sz w:val="22"/>
                <w:szCs w:val="22"/>
              </w:rPr>
              <w:t>_____________</w:t>
            </w:r>
          </w:p>
          <w:p w14:paraId="44FEF328" w14:textId="77777777" w:rsidR="000902C2" w:rsidRPr="007B7021" w:rsidRDefault="000902C2" w:rsidP="00940B63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  <w:r w:rsidRPr="007B7021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021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7B7021">
              <w:rPr>
                <w:rFonts w:ascii="Calibri" w:hAnsi="Calibri" w:cs="Arial"/>
                <w:sz w:val="22"/>
                <w:szCs w:val="22"/>
              </w:rPr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B7021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B7021">
              <w:rPr>
                <w:rFonts w:ascii="Calibri" w:hAnsi="Calibri" w:cs="Arial"/>
                <w:sz w:val="22"/>
                <w:szCs w:val="22"/>
              </w:rPr>
              <w:t xml:space="preserve"> Bill to:</w:t>
            </w:r>
          </w:p>
          <w:p w14:paraId="03C32E23" w14:textId="77777777" w:rsidR="000902C2" w:rsidRPr="007B7021" w:rsidRDefault="000902C2" w:rsidP="00940B63">
            <w:pPr>
              <w:ind w:left="1440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7B7021">
              <w:rPr>
                <w:rFonts w:ascii="Calibri" w:hAnsi="Calibri" w:cs="Arial"/>
                <w:sz w:val="22"/>
                <w:szCs w:val="22"/>
                <w:u w:val="single"/>
              </w:rPr>
              <w:t>__________________________</w:t>
            </w:r>
          </w:p>
          <w:p w14:paraId="71CD97B4" w14:textId="77777777" w:rsidR="000902C2" w:rsidRPr="007B7021" w:rsidRDefault="000902C2" w:rsidP="00940B63">
            <w:pPr>
              <w:ind w:left="1440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7B7021">
              <w:rPr>
                <w:rFonts w:ascii="Calibri" w:hAnsi="Calibri" w:cs="Arial"/>
                <w:sz w:val="22"/>
                <w:szCs w:val="22"/>
                <w:u w:val="single"/>
              </w:rPr>
              <w:t>__________________________</w:t>
            </w:r>
          </w:p>
          <w:p w14:paraId="7741CDEC" w14:textId="77777777" w:rsidR="000902C2" w:rsidRPr="007B7021" w:rsidRDefault="000902C2" w:rsidP="00940B63">
            <w:pPr>
              <w:ind w:left="1440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7B7021">
              <w:rPr>
                <w:rFonts w:ascii="Calibri" w:hAnsi="Calibri" w:cs="Arial"/>
                <w:sz w:val="22"/>
                <w:szCs w:val="22"/>
                <w:u w:val="single"/>
              </w:rPr>
              <w:t>__________________________</w:t>
            </w:r>
          </w:p>
        </w:tc>
        <w:tc>
          <w:tcPr>
            <w:tcW w:w="4860" w:type="dxa"/>
          </w:tcPr>
          <w:p w14:paraId="3285C88D" w14:textId="77777777" w:rsidR="000902C2" w:rsidRPr="007B7021" w:rsidRDefault="000902C2" w:rsidP="000902C2">
            <w:pPr>
              <w:rPr>
                <w:rFonts w:ascii="Calibri" w:hAnsi="Calibri" w:cs="Arial"/>
                <w:sz w:val="22"/>
                <w:szCs w:val="22"/>
              </w:rPr>
            </w:pPr>
            <w:r w:rsidRPr="007B7021">
              <w:rPr>
                <w:rFonts w:ascii="Calibri" w:hAnsi="Calibri" w:cs="Arial"/>
                <w:sz w:val="22"/>
                <w:szCs w:val="22"/>
              </w:rPr>
              <w:t>Please make checks payable to:</w:t>
            </w:r>
            <w:r w:rsidRPr="007B7021">
              <w:rPr>
                <w:rFonts w:ascii="Calibri" w:hAnsi="Calibri" w:cs="Arial"/>
                <w:sz w:val="22"/>
                <w:szCs w:val="22"/>
              </w:rPr>
              <w:tab/>
            </w:r>
          </w:p>
          <w:p w14:paraId="516B9FC4" w14:textId="77777777" w:rsidR="000902C2" w:rsidRPr="007B7021" w:rsidRDefault="000902C2" w:rsidP="000902C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B7021">
              <w:rPr>
                <w:rFonts w:ascii="Calibri" w:hAnsi="Calibri" w:cs="Arial"/>
                <w:b/>
                <w:sz w:val="22"/>
                <w:szCs w:val="22"/>
              </w:rPr>
              <w:t>Wake Forest Baptist Health-</w:t>
            </w:r>
            <w:smartTag w:uri="urn:schemas-microsoft-com:office:smarttags" w:element="stockticker">
              <w:r w:rsidRPr="007B7021">
                <w:rPr>
                  <w:rFonts w:ascii="Calibri" w:hAnsi="Calibri" w:cs="Arial"/>
                  <w:b/>
                  <w:sz w:val="22"/>
                  <w:szCs w:val="22"/>
                </w:rPr>
                <w:t>CTC</w:t>
              </w:r>
            </w:smartTag>
            <w:r w:rsidRPr="007B7021">
              <w:rPr>
                <w:rFonts w:ascii="Calibri" w:hAnsi="Calibri" w:cs="Arial"/>
                <w:b/>
                <w:sz w:val="22"/>
                <w:szCs w:val="22"/>
              </w:rPr>
              <w:t xml:space="preserve"> Dept. 322205</w:t>
            </w:r>
          </w:p>
          <w:p w14:paraId="28DCF42D" w14:textId="77777777" w:rsidR="000902C2" w:rsidRPr="007B7021" w:rsidRDefault="000902C2" w:rsidP="000902C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B7021">
              <w:rPr>
                <w:rFonts w:ascii="Calibri" w:hAnsi="Calibri" w:cs="Arial"/>
                <w:b/>
                <w:sz w:val="22"/>
                <w:szCs w:val="22"/>
              </w:rPr>
              <w:t>Attn: Community Training Center</w:t>
            </w:r>
          </w:p>
          <w:p w14:paraId="3F90313F" w14:textId="77777777" w:rsidR="000902C2" w:rsidRPr="007B7021" w:rsidRDefault="000902C2" w:rsidP="000902C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B7021">
              <w:rPr>
                <w:rFonts w:ascii="Calibri" w:hAnsi="Calibri" w:cs="Arial"/>
                <w:b/>
                <w:sz w:val="22"/>
                <w:szCs w:val="22"/>
              </w:rPr>
              <w:t>Medical Center Blvd</w:t>
            </w:r>
          </w:p>
          <w:p w14:paraId="19BE21FE" w14:textId="77777777" w:rsidR="000902C2" w:rsidRPr="007B7021" w:rsidRDefault="000902C2" w:rsidP="000902C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B7021">
              <w:rPr>
                <w:rFonts w:ascii="Calibri" w:hAnsi="Calibri" w:cs="Arial"/>
                <w:b/>
                <w:sz w:val="22"/>
                <w:szCs w:val="22"/>
              </w:rPr>
              <w:t>Winston Salem, NC 27157</w:t>
            </w:r>
          </w:p>
          <w:p w14:paraId="2E2ADA87" w14:textId="77777777" w:rsidR="000902C2" w:rsidRPr="007B7021" w:rsidRDefault="000902C2" w:rsidP="000902C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B7021">
              <w:rPr>
                <w:rFonts w:ascii="Calibri" w:hAnsi="Calibri" w:cs="Arial"/>
                <w:b/>
                <w:sz w:val="22"/>
                <w:szCs w:val="22"/>
              </w:rPr>
              <w:tab/>
            </w:r>
          </w:p>
          <w:p w14:paraId="3D0E2AEF" w14:textId="2ABDAC87" w:rsidR="000902C2" w:rsidRPr="007B7021" w:rsidRDefault="000902C2" w:rsidP="000902C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B7021">
              <w:rPr>
                <w:rFonts w:ascii="Calibri" w:hAnsi="Calibri" w:cs="Arial"/>
                <w:sz w:val="22"/>
                <w:szCs w:val="22"/>
              </w:rPr>
              <w:t xml:space="preserve">Please email all </w:t>
            </w:r>
            <w:r w:rsidR="00BF2EF8" w:rsidRPr="007B7021">
              <w:rPr>
                <w:rFonts w:ascii="Calibri" w:hAnsi="Calibri" w:cs="Arial"/>
                <w:sz w:val="22"/>
                <w:szCs w:val="22"/>
              </w:rPr>
              <w:t xml:space="preserve">typed </w:t>
            </w:r>
            <w:r w:rsidRPr="007B7021">
              <w:rPr>
                <w:rFonts w:ascii="Calibri" w:hAnsi="Calibri" w:cs="Arial"/>
                <w:sz w:val="22"/>
                <w:szCs w:val="22"/>
              </w:rPr>
              <w:t>rosters to</w:t>
            </w:r>
            <w:r w:rsidR="00BF2EF8" w:rsidRPr="007B7021">
              <w:rPr>
                <w:rFonts w:ascii="Calibri" w:hAnsi="Calibri" w:cs="Arial"/>
                <w:sz w:val="22"/>
                <w:szCs w:val="22"/>
              </w:rPr>
              <w:t xml:space="preserve">: </w:t>
            </w:r>
            <w:r w:rsidRPr="007B7021">
              <w:rPr>
                <w:rFonts w:ascii="Calibri" w:hAnsi="Calibri" w:cs="Arial"/>
                <w:b/>
                <w:sz w:val="22"/>
                <w:szCs w:val="22"/>
              </w:rPr>
              <w:t>Lifesupported</w:t>
            </w:r>
            <w:r w:rsidR="00D66AED">
              <w:rPr>
                <w:rFonts w:ascii="Calibri" w:hAnsi="Calibri" w:cs="Arial"/>
                <w:b/>
                <w:sz w:val="22"/>
                <w:szCs w:val="22"/>
              </w:rPr>
              <w:t>AHWFB@advocatehealth.org</w:t>
            </w:r>
            <w:r w:rsidRPr="007B7021">
              <w:rPr>
                <w:rFonts w:ascii="Calibri" w:hAnsi="Calibri" w:cs="Arial"/>
                <w:b/>
                <w:sz w:val="22"/>
                <w:szCs w:val="22"/>
              </w:rPr>
              <w:tab/>
            </w:r>
          </w:p>
          <w:p w14:paraId="6391EE03" w14:textId="77777777" w:rsidR="000902C2" w:rsidRPr="007B7021" w:rsidRDefault="00BF2EF8" w:rsidP="00681866">
            <w:pPr>
              <w:rPr>
                <w:rFonts w:ascii="Calibri" w:hAnsi="Calibri" w:cs="Arial"/>
                <w:sz w:val="22"/>
                <w:szCs w:val="22"/>
              </w:rPr>
            </w:pPr>
            <w:r w:rsidRPr="007B7021">
              <w:rPr>
                <w:rFonts w:ascii="Calibri" w:hAnsi="Calibri" w:cs="Arial"/>
                <w:sz w:val="22"/>
                <w:szCs w:val="22"/>
              </w:rPr>
              <w:t>(Mailed rosters will no longer be accepted)</w:t>
            </w:r>
          </w:p>
        </w:tc>
      </w:tr>
    </w:tbl>
    <w:p w14:paraId="64EA5261" w14:textId="77777777" w:rsidR="005408E8" w:rsidRPr="007B7021" w:rsidRDefault="005408E8" w:rsidP="00681866">
      <w:pPr>
        <w:rPr>
          <w:rFonts w:ascii="Calibri" w:hAnsi="Calibri" w:cs="Arial"/>
          <w:sz w:val="20"/>
          <w:szCs w:val="20"/>
        </w:rPr>
      </w:pPr>
    </w:p>
    <w:p w14:paraId="0C674EA6" w14:textId="77777777" w:rsidR="00D50FFD" w:rsidRPr="007B7021" w:rsidRDefault="003E48E0" w:rsidP="00681866">
      <w:pPr>
        <w:rPr>
          <w:rFonts w:ascii="Calibri" w:hAnsi="Calibri" w:cs="Arial"/>
          <w:b/>
          <w:sz w:val="20"/>
          <w:szCs w:val="20"/>
        </w:rPr>
      </w:pPr>
      <w:r w:rsidRPr="007B7021">
        <w:rPr>
          <w:rFonts w:ascii="Calibri" w:hAnsi="Calibri" w:cs="Arial"/>
          <w:b/>
          <w:sz w:val="20"/>
          <w:szCs w:val="20"/>
        </w:rPr>
        <w:tab/>
      </w:r>
    </w:p>
    <w:p w14:paraId="7240EFFF" w14:textId="0DBE2F2A" w:rsidR="007B2416" w:rsidRPr="007B7021" w:rsidRDefault="0036331D" w:rsidP="0036331D">
      <w:pPr>
        <w:rPr>
          <w:rFonts w:ascii="Calibri" w:hAnsi="Calibri" w:cs="Arial"/>
          <w:b/>
          <w:sz w:val="22"/>
          <w:szCs w:val="20"/>
        </w:rPr>
      </w:pPr>
      <w:r w:rsidRPr="007B7021">
        <w:rPr>
          <w:rFonts w:ascii="Calibri" w:hAnsi="Calibri" w:cs="Arial"/>
          <w:b/>
          <w:sz w:val="22"/>
          <w:szCs w:val="20"/>
        </w:rPr>
        <w:t>Phone: (336) 71</w:t>
      </w:r>
      <w:r w:rsidR="0080274C">
        <w:rPr>
          <w:rFonts w:ascii="Calibri" w:hAnsi="Calibri" w:cs="Arial"/>
          <w:b/>
          <w:sz w:val="22"/>
          <w:szCs w:val="20"/>
        </w:rPr>
        <w:t>6-9174</w:t>
      </w:r>
      <w:r w:rsidR="0044261E">
        <w:rPr>
          <w:rFonts w:ascii="Calibri" w:hAnsi="Calibri" w:cs="Arial"/>
          <w:b/>
          <w:sz w:val="22"/>
          <w:szCs w:val="20"/>
        </w:rPr>
        <w:tab/>
        <w:t>mail: lifesupporte</w:t>
      </w:r>
      <w:r w:rsidR="00D66AED">
        <w:rPr>
          <w:rFonts w:ascii="Calibri" w:hAnsi="Calibri" w:cs="Arial"/>
          <w:b/>
          <w:sz w:val="22"/>
          <w:szCs w:val="20"/>
        </w:rPr>
        <w:t>dAHWFB@advocatehealth.org</w:t>
      </w:r>
      <w:r w:rsidR="0044261E">
        <w:rPr>
          <w:rFonts w:ascii="Calibri" w:hAnsi="Calibri" w:cs="Arial"/>
          <w:b/>
          <w:sz w:val="22"/>
          <w:szCs w:val="20"/>
        </w:rPr>
        <w:tab/>
      </w:r>
      <w:r w:rsidRPr="007B7021">
        <w:rPr>
          <w:rFonts w:ascii="Calibri" w:hAnsi="Calibri" w:cs="Arial"/>
          <w:b/>
          <w:sz w:val="22"/>
          <w:szCs w:val="20"/>
        </w:rPr>
        <w:t xml:space="preserve">Website: </w:t>
      </w:r>
      <w:r w:rsidR="00D66AED">
        <w:t>wakehealth.edu/tc</w:t>
      </w:r>
    </w:p>
    <w:p w14:paraId="40440498" w14:textId="77777777" w:rsidR="0022567A" w:rsidRPr="007B7021" w:rsidRDefault="0022567A" w:rsidP="0036331D">
      <w:pPr>
        <w:rPr>
          <w:rFonts w:ascii="Calibri" w:hAnsi="Calibri" w:cs="Arial"/>
          <w:b/>
          <w:sz w:val="22"/>
          <w:szCs w:val="20"/>
        </w:rPr>
      </w:pPr>
    </w:p>
    <w:p w14:paraId="0C7117E9" w14:textId="77777777" w:rsidR="0044261E" w:rsidRDefault="0044261E" w:rsidP="0044261E">
      <w:pPr>
        <w:rPr>
          <w:rFonts w:ascii="Calibri" w:hAnsi="Calibri" w:cs="Arial"/>
          <w:b/>
          <w:sz w:val="22"/>
          <w:szCs w:val="20"/>
        </w:rPr>
        <w:sectPr w:rsidR="0044261E" w:rsidSect="0036331D"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69AEED34" w14:textId="77777777" w:rsidR="004233F5" w:rsidRPr="0052534F" w:rsidRDefault="004233F5" w:rsidP="0044261E">
      <w:pPr>
        <w:rPr>
          <w:rFonts w:ascii="Arial" w:hAnsi="Arial" w:cs="Arial"/>
          <w:b/>
          <w:i/>
          <w:sz w:val="20"/>
          <w:szCs w:val="20"/>
        </w:rPr>
      </w:pPr>
    </w:p>
    <w:p w14:paraId="76CEE07E" w14:textId="77777777" w:rsidR="0044261E" w:rsidRDefault="0044261E" w:rsidP="004426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Participant Roster</w:t>
      </w:r>
    </w:p>
    <w:p w14:paraId="79874498" w14:textId="77777777" w:rsidR="0044261E" w:rsidRPr="00D66AED" w:rsidRDefault="0044261E" w:rsidP="0044261E">
      <w:pPr>
        <w:jc w:val="center"/>
        <w:rPr>
          <w:rFonts w:ascii="Arial" w:hAnsi="Arial" w:cs="Arial"/>
          <w:bCs/>
          <w:i/>
          <w:color w:val="FF0000"/>
          <w:sz w:val="20"/>
          <w:szCs w:val="20"/>
        </w:rPr>
      </w:pPr>
      <w:r w:rsidRPr="00D66AED">
        <w:rPr>
          <w:rFonts w:ascii="Arial" w:hAnsi="Arial" w:cs="Arial"/>
          <w:bCs/>
          <w:i/>
          <w:color w:val="FF0000"/>
          <w:sz w:val="20"/>
          <w:szCs w:val="20"/>
        </w:rPr>
        <w:t>Written test scores are required for BLS, ACLS, PALS Provider courses and all Instructor Courses.  Pass or Fail is sufficient for Heartsaver Courses.</w:t>
      </w:r>
    </w:p>
    <w:tbl>
      <w:tblPr>
        <w:tblW w:w="145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40"/>
        <w:gridCol w:w="2250"/>
        <w:gridCol w:w="1980"/>
        <w:gridCol w:w="3150"/>
        <w:gridCol w:w="1260"/>
        <w:gridCol w:w="3060"/>
      </w:tblGrid>
      <w:tr w:rsidR="0044261E" w14:paraId="179A9773" w14:textId="77777777" w:rsidTr="009423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55F811D" w14:textId="77777777" w:rsidR="0044261E" w:rsidRDefault="0044261E" w:rsidP="00942347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First Name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BE92627" w14:textId="77777777" w:rsidR="0044261E" w:rsidRDefault="0044261E" w:rsidP="00942347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MI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A69803B" w14:textId="77777777" w:rsidR="0044261E" w:rsidRDefault="0044261E" w:rsidP="00942347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Last Name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C693E03" w14:textId="77777777" w:rsidR="0044261E" w:rsidRDefault="0044261E" w:rsidP="00942347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Telephone #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C7CC61D" w14:textId="77777777" w:rsidR="0044261E" w:rsidRDefault="0044261E" w:rsidP="00942347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Email address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9C93C3F" w14:textId="77777777" w:rsidR="0044261E" w:rsidRDefault="0044261E" w:rsidP="00942347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Score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8192484" w14:textId="77777777" w:rsidR="0044261E" w:rsidRDefault="0044261E" w:rsidP="00942347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20"/>
              </w:rPr>
              <w:t>Remediated Score (If Applicable)</w:t>
            </w:r>
          </w:p>
        </w:tc>
      </w:tr>
      <w:tr w:rsidR="0044261E" w14:paraId="0D55D4FA" w14:textId="77777777" w:rsidTr="0044261E">
        <w:trPr>
          <w:trHeight w:val="54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0D2CC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3A28B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F7E72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2ADFC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97CD4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6BA84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E2A34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61E" w14:paraId="2061C151" w14:textId="77777777" w:rsidTr="0044261E">
        <w:trPr>
          <w:trHeight w:val="54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82442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3BC9C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79533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387FD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4D32C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605CB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9092C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61E" w14:paraId="2CE972D2" w14:textId="77777777" w:rsidTr="0044261E">
        <w:trPr>
          <w:trHeight w:val="54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1FC38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5C83C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F821C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F3D9F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BC140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1687A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1DAF2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61E" w14:paraId="2AFDDE30" w14:textId="77777777" w:rsidTr="0044261E">
        <w:trPr>
          <w:trHeight w:val="54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6B444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E3D3D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03144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ECAF4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CD6E5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CEA61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86741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61E" w14:paraId="2090991A" w14:textId="77777777" w:rsidTr="0044261E">
        <w:trPr>
          <w:trHeight w:val="54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1AC67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FEADF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245BA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9CCCE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2EBAD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83AD1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53E37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61E" w14:paraId="3B5267F9" w14:textId="77777777" w:rsidTr="0044261E">
        <w:trPr>
          <w:trHeight w:val="54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E3B1B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E71A5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AA3EE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FA4E6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5D14F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BC805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55FA1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61E" w14:paraId="14A9B028" w14:textId="77777777" w:rsidTr="0044261E">
        <w:trPr>
          <w:trHeight w:val="54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B960B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814FD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A0475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9A81E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32F70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FA4EF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71A53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61E" w14:paraId="29734465" w14:textId="77777777" w:rsidTr="0044261E">
        <w:trPr>
          <w:trHeight w:val="54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7BC62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2CAE1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DD3F5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93D03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68238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E6801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890AE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61E" w14:paraId="685DC886" w14:textId="77777777" w:rsidTr="0044261E">
        <w:trPr>
          <w:trHeight w:val="54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3A0B8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99E5D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D48B9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BD39F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2629C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DF16E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40558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61E" w14:paraId="62C8AEE2" w14:textId="77777777" w:rsidTr="0044261E">
        <w:trPr>
          <w:trHeight w:val="54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2A86D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43F14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4C83F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2D487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02F5D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5C10C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BE763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61E" w14:paraId="72403572" w14:textId="77777777" w:rsidTr="0044261E">
        <w:trPr>
          <w:trHeight w:val="54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9FFD9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90950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727F7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509C4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498A4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0AFE8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93983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61E" w14:paraId="5175C1FE" w14:textId="77777777" w:rsidTr="0044261E">
        <w:trPr>
          <w:trHeight w:val="54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F54F8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B7FFE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9FB35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6E21D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D65C7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644DC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C5CED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61E" w14:paraId="234B802F" w14:textId="77777777" w:rsidTr="0044261E">
        <w:trPr>
          <w:trHeight w:val="54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01B92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E71E6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77CB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48EAB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233D9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C043D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B9477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61E" w14:paraId="0E9ED342" w14:textId="77777777" w:rsidTr="0044261E">
        <w:trPr>
          <w:trHeight w:val="54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15495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692DF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D5E6F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CB7F7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A714C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9401C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D414C" w14:textId="77777777" w:rsidR="0044261E" w:rsidRDefault="0044261E" w:rsidP="00942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B4BDC" w14:textId="77777777" w:rsidR="0044261E" w:rsidRDefault="0044261E" w:rsidP="0044261E">
      <w:pPr>
        <w:rPr>
          <w:rFonts w:ascii="Arial" w:hAnsi="Arial" w:cs="Arial"/>
          <w:sz w:val="20"/>
          <w:szCs w:val="20"/>
        </w:rPr>
      </w:pPr>
    </w:p>
    <w:p w14:paraId="783A42A9" w14:textId="77777777" w:rsidR="0044261E" w:rsidRDefault="0044261E" w:rsidP="0044261E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Course Coordinator: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Email Address:  </w:t>
      </w:r>
      <w:r w:rsidR="00040633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E1C4474" w14:textId="77777777" w:rsidR="0044261E" w:rsidRDefault="00040633" w:rsidP="0044261E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Phone Number:  </w:t>
      </w:r>
      <w:r w:rsidR="0044261E">
        <w:rPr>
          <w:rFonts w:ascii="Arial" w:hAnsi="Arial" w:cs="Arial"/>
          <w:sz w:val="20"/>
          <w:szCs w:val="20"/>
          <w:u w:val="single"/>
        </w:rPr>
        <w:tab/>
      </w:r>
      <w:r w:rsidR="0044261E">
        <w:rPr>
          <w:rFonts w:ascii="Arial" w:hAnsi="Arial" w:cs="Arial"/>
          <w:sz w:val="20"/>
          <w:szCs w:val="20"/>
          <w:u w:val="single"/>
        </w:rPr>
        <w:tab/>
      </w:r>
      <w:r w:rsidR="0044261E">
        <w:rPr>
          <w:rFonts w:ascii="Arial" w:hAnsi="Arial" w:cs="Arial"/>
          <w:sz w:val="20"/>
          <w:szCs w:val="20"/>
          <w:u w:val="single"/>
        </w:rPr>
        <w:tab/>
      </w:r>
      <w:r w:rsidR="0044261E">
        <w:rPr>
          <w:rFonts w:ascii="Arial" w:hAnsi="Arial" w:cs="Arial"/>
          <w:sz w:val="20"/>
          <w:szCs w:val="20"/>
          <w:u w:val="single"/>
        </w:rPr>
        <w:tab/>
      </w:r>
      <w:r w:rsidR="0044261E">
        <w:rPr>
          <w:rFonts w:ascii="Arial" w:hAnsi="Arial" w:cs="Arial"/>
          <w:sz w:val="20"/>
          <w:szCs w:val="20"/>
          <w:u w:val="single"/>
        </w:rPr>
        <w:tab/>
      </w:r>
      <w:r w:rsidR="0044261E">
        <w:rPr>
          <w:rFonts w:ascii="Arial" w:hAnsi="Arial" w:cs="Arial"/>
          <w:sz w:val="20"/>
          <w:szCs w:val="20"/>
          <w:u w:val="single"/>
        </w:rPr>
        <w:tab/>
      </w:r>
      <w:r w:rsidR="0044261E">
        <w:rPr>
          <w:rFonts w:ascii="Arial" w:hAnsi="Arial" w:cs="Arial"/>
          <w:sz w:val="20"/>
          <w:szCs w:val="20"/>
        </w:rPr>
        <w:t xml:space="preserve">                                       Alternate phone number</w:t>
      </w:r>
      <w:r w:rsidR="0044261E">
        <w:rPr>
          <w:rFonts w:ascii="Arial" w:hAnsi="Arial" w:cs="Arial"/>
          <w:sz w:val="20"/>
          <w:szCs w:val="20"/>
          <w:u w:val="single"/>
        </w:rPr>
        <w:t xml:space="preserve">: </w:t>
      </w:r>
      <w:r w:rsidR="0044261E">
        <w:rPr>
          <w:rFonts w:ascii="Arial" w:hAnsi="Arial" w:cs="Arial"/>
          <w:sz w:val="20"/>
          <w:szCs w:val="20"/>
          <w:u w:val="single"/>
        </w:rPr>
        <w:tab/>
      </w:r>
      <w:r w:rsidR="0044261E">
        <w:rPr>
          <w:rFonts w:ascii="Arial" w:hAnsi="Arial" w:cs="Arial"/>
          <w:sz w:val="20"/>
          <w:szCs w:val="20"/>
          <w:u w:val="single"/>
        </w:rPr>
        <w:tab/>
      </w:r>
      <w:r w:rsidR="0044261E">
        <w:rPr>
          <w:rFonts w:ascii="Arial" w:hAnsi="Arial" w:cs="Arial"/>
          <w:sz w:val="20"/>
          <w:szCs w:val="20"/>
          <w:u w:val="single"/>
        </w:rPr>
        <w:tab/>
      </w:r>
      <w:r w:rsidR="0044261E">
        <w:rPr>
          <w:rFonts w:ascii="Arial" w:hAnsi="Arial" w:cs="Arial"/>
          <w:sz w:val="20"/>
          <w:szCs w:val="20"/>
          <w:u w:val="single"/>
        </w:rPr>
        <w:tab/>
      </w:r>
      <w:r w:rsidR="0044261E">
        <w:rPr>
          <w:rFonts w:ascii="Arial" w:hAnsi="Arial" w:cs="Arial"/>
          <w:sz w:val="20"/>
          <w:szCs w:val="20"/>
          <w:u w:val="single"/>
        </w:rPr>
        <w:tab/>
        <w:t xml:space="preserve"> </w:t>
      </w:r>
    </w:p>
    <w:p w14:paraId="4D7B081B" w14:textId="77777777" w:rsidR="0044261E" w:rsidRDefault="0044261E" w:rsidP="0044261E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 verify that all information is accurate, truthful and may be confirmed.  This course was t</w:t>
      </w:r>
      <w:r w:rsidR="00040633">
        <w:rPr>
          <w:rFonts w:ascii="Arial" w:hAnsi="Arial" w:cs="Arial"/>
          <w:b/>
          <w:i/>
          <w:sz w:val="20"/>
          <w:szCs w:val="20"/>
        </w:rPr>
        <w:t>aught in accordance with AHA 2020</w:t>
      </w:r>
      <w:r>
        <w:rPr>
          <w:rFonts w:ascii="Arial" w:hAnsi="Arial" w:cs="Arial"/>
          <w:b/>
          <w:i/>
          <w:sz w:val="20"/>
          <w:szCs w:val="20"/>
        </w:rPr>
        <w:t xml:space="preserve"> Guidelines.</w:t>
      </w:r>
    </w:p>
    <w:p w14:paraId="03F2D84B" w14:textId="77777777" w:rsidR="00040633" w:rsidRDefault="00040633" w:rsidP="0044261E">
      <w:pPr>
        <w:rPr>
          <w:rFonts w:ascii="Arial" w:hAnsi="Arial" w:cs="Arial"/>
          <w:sz w:val="20"/>
          <w:szCs w:val="20"/>
        </w:rPr>
      </w:pPr>
    </w:p>
    <w:p w14:paraId="1660589D" w14:textId="77777777" w:rsidR="0044261E" w:rsidRDefault="0044261E" w:rsidP="0044261E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Course Coordinator Signature: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0406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Date:  </w:t>
      </w:r>
      <w:r w:rsidR="00040633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09344EB0" w14:textId="77777777" w:rsidR="00BE46EA" w:rsidRDefault="00BE46EA" w:rsidP="0044261E">
      <w:pPr>
        <w:rPr>
          <w:rFonts w:ascii="Arial" w:hAnsi="Arial" w:cs="Arial"/>
          <w:sz w:val="20"/>
          <w:szCs w:val="20"/>
          <w:u w:val="single"/>
        </w:rPr>
      </w:pPr>
    </w:p>
    <w:p w14:paraId="36BB6CA3" w14:textId="77777777" w:rsidR="00BE46EA" w:rsidRDefault="00BE46EA" w:rsidP="0044261E">
      <w:pPr>
        <w:rPr>
          <w:rFonts w:ascii="Arial" w:hAnsi="Arial" w:cs="Arial"/>
          <w:b/>
          <w:sz w:val="20"/>
          <w:szCs w:val="20"/>
        </w:rPr>
        <w:sectPr w:rsidR="00BE46EA" w:rsidSect="0044261E">
          <w:pgSz w:w="15840" w:h="12240" w:orient="landscape"/>
          <w:pgMar w:top="720" w:right="432" w:bottom="720" w:left="432" w:header="720" w:footer="720" w:gutter="0"/>
          <w:cols w:space="720"/>
          <w:docGrid w:linePitch="360"/>
        </w:sectPr>
      </w:pPr>
    </w:p>
    <w:tbl>
      <w:tblPr>
        <w:tblW w:w="10300" w:type="dxa"/>
        <w:tblInd w:w="108" w:type="dxa"/>
        <w:tblLook w:val="04A0" w:firstRow="1" w:lastRow="0" w:firstColumn="1" w:lastColumn="0" w:noHBand="0" w:noVBand="1"/>
      </w:tblPr>
      <w:tblGrid>
        <w:gridCol w:w="4220"/>
        <w:gridCol w:w="1005"/>
        <w:gridCol w:w="683"/>
        <w:gridCol w:w="583"/>
        <w:gridCol w:w="627"/>
        <w:gridCol w:w="1183"/>
        <w:gridCol w:w="2340"/>
      </w:tblGrid>
      <w:tr w:rsidR="00BE46EA" w14:paraId="69B75C66" w14:textId="77777777" w:rsidTr="00BE46EA">
        <w:trPr>
          <w:trHeight w:val="315"/>
        </w:trPr>
        <w:tc>
          <w:tcPr>
            <w:tcW w:w="10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739E" w14:textId="77777777" w:rsidR="00BE46EA" w:rsidRDefault="00BE46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American Heart Association</w:t>
            </w:r>
          </w:p>
        </w:tc>
      </w:tr>
      <w:tr w:rsidR="00BE46EA" w14:paraId="2603311B" w14:textId="77777777" w:rsidTr="00BE46EA">
        <w:trPr>
          <w:trHeight w:val="315"/>
        </w:trPr>
        <w:tc>
          <w:tcPr>
            <w:tcW w:w="10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9364" w14:textId="77777777" w:rsidR="00BE46EA" w:rsidRDefault="00BE46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Basic Life Support Course Evaluation</w:t>
            </w:r>
          </w:p>
        </w:tc>
      </w:tr>
      <w:tr w:rsidR="00BE46EA" w14:paraId="3ECF9F6C" w14:textId="77777777" w:rsidTr="00BE46EA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A11D" w14:textId="77777777" w:rsidR="00BE46EA" w:rsidRDefault="00BE46EA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BA3D" w14:textId="77777777" w:rsidR="00BE46EA" w:rsidRDefault="00BE46E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94CB" w14:textId="77777777" w:rsidR="00BE46EA" w:rsidRDefault="00BE46E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1966" w14:textId="77777777" w:rsidR="00BE46EA" w:rsidRDefault="00BE46E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1606" w14:textId="77777777" w:rsidR="00BE46EA" w:rsidRDefault="00BE46E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D852" w14:textId="77777777" w:rsidR="00BE46EA" w:rsidRDefault="00BE46EA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8A19" w14:textId="77777777" w:rsidR="00BE46EA" w:rsidRDefault="00BE46EA">
            <w:pPr>
              <w:rPr>
                <w:sz w:val="20"/>
                <w:szCs w:val="20"/>
              </w:rPr>
            </w:pPr>
          </w:p>
        </w:tc>
      </w:tr>
      <w:tr w:rsidR="00BE46EA" w14:paraId="7F10BE4B" w14:textId="77777777" w:rsidTr="00BE46EA">
        <w:trPr>
          <w:trHeight w:val="300"/>
        </w:trPr>
        <w:tc>
          <w:tcPr>
            <w:tcW w:w="10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D0DF" w14:textId="77777777" w:rsidR="00BE46EA" w:rsidRDefault="00BE46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Instructor Name(s):                                                                           </w:t>
            </w:r>
          </w:p>
        </w:tc>
      </w:tr>
      <w:tr w:rsidR="00BE46EA" w14:paraId="5DE5DA69" w14:textId="77777777" w:rsidTr="00BE46EA">
        <w:trPr>
          <w:trHeight w:val="31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47CB" w14:textId="77777777" w:rsidR="00BE46EA" w:rsidRDefault="00BE46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Course Type </w:t>
            </w:r>
            <w:r>
              <w:rPr>
                <w:sz w:val="22"/>
                <w:szCs w:val="22"/>
              </w:rPr>
              <w:t>(ex.HCP, HS, HS-AED, HS-Sch, F/F etc.)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1D05" w14:textId="77777777" w:rsidR="00BE46EA" w:rsidRDefault="00BE46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46B2" w14:textId="77777777" w:rsidR="00BE46EA" w:rsidRDefault="00BE46E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FA7F" w14:textId="77777777" w:rsidR="00BE46EA" w:rsidRDefault="00BE46EA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C030" w14:textId="77777777" w:rsidR="00BE46EA" w:rsidRDefault="00BE46EA">
            <w:pPr>
              <w:rPr>
                <w:sz w:val="20"/>
                <w:szCs w:val="20"/>
              </w:rPr>
            </w:pPr>
          </w:p>
        </w:tc>
      </w:tr>
      <w:tr w:rsidR="00BE46EA" w14:paraId="5D0FD73D" w14:textId="77777777" w:rsidTr="00BE46EA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DA57" w14:textId="77777777" w:rsidR="00BE46EA" w:rsidRDefault="00BE46E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2089" w14:textId="77777777" w:rsidR="00BE46EA" w:rsidRDefault="00BE46E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F4F2" w14:textId="77777777" w:rsidR="00BE46EA" w:rsidRDefault="00BE46E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C534" w14:textId="77777777" w:rsidR="00BE46EA" w:rsidRDefault="00BE46E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14D6" w14:textId="77777777" w:rsidR="00BE46EA" w:rsidRDefault="00BE46E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3161" w14:textId="77777777" w:rsidR="00BE46EA" w:rsidRDefault="00BE46EA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35B3" w14:textId="77777777" w:rsidR="00BE46EA" w:rsidRDefault="00BE46EA">
            <w:pPr>
              <w:rPr>
                <w:sz w:val="20"/>
                <w:szCs w:val="20"/>
              </w:rPr>
            </w:pPr>
          </w:p>
        </w:tc>
      </w:tr>
      <w:tr w:rsidR="00BE46EA" w14:paraId="61844B32" w14:textId="77777777" w:rsidTr="00BE46EA">
        <w:trPr>
          <w:trHeight w:val="300"/>
        </w:trPr>
        <w:tc>
          <w:tcPr>
            <w:tcW w:w="10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1660" w14:textId="77777777" w:rsidR="00BE46EA" w:rsidRDefault="00BE46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Course Date(s):                                                                                    Course Time(s):  </w:t>
            </w:r>
          </w:p>
        </w:tc>
      </w:tr>
      <w:tr w:rsidR="00BE46EA" w14:paraId="2C0BC181" w14:textId="77777777" w:rsidTr="00BE46EA">
        <w:trPr>
          <w:trHeight w:val="300"/>
        </w:trPr>
        <w:tc>
          <w:tcPr>
            <w:tcW w:w="10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B3B4" w14:textId="77777777" w:rsidR="00BE46EA" w:rsidRDefault="00BE46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Please rate to what extent you achieved each of the following objectives during this course:</w:t>
            </w:r>
          </w:p>
        </w:tc>
      </w:tr>
      <w:tr w:rsidR="00BE46EA" w14:paraId="4AA540FC" w14:textId="77777777" w:rsidTr="00BE46EA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45C8" w14:textId="77777777" w:rsidR="00BE46EA" w:rsidRDefault="00BE46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F447" w14:textId="77777777" w:rsidR="00BE46EA" w:rsidRDefault="00BE46E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33D7" w14:textId="77777777" w:rsidR="00BE46EA" w:rsidRDefault="00BE46E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963F" w14:textId="77777777" w:rsidR="00BE46EA" w:rsidRDefault="00BE46E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D23E" w14:textId="77777777" w:rsidR="00BE46EA" w:rsidRDefault="00BE46E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68D2" w14:textId="77777777" w:rsidR="00BE46EA" w:rsidRDefault="00BE46EA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0106" w14:textId="77777777" w:rsidR="00BE46EA" w:rsidRDefault="00BE46EA">
            <w:pPr>
              <w:rPr>
                <w:sz w:val="20"/>
                <w:szCs w:val="20"/>
              </w:rPr>
            </w:pPr>
          </w:p>
        </w:tc>
      </w:tr>
      <w:tr w:rsidR="00BE46EA" w14:paraId="5B5F8831" w14:textId="77777777" w:rsidTr="00BE46EA">
        <w:trPr>
          <w:trHeight w:val="102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0BADC7D" w14:textId="77777777" w:rsidR="00BE46EA" w:rsidRDefault="00BE46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Upon completion of this course the participant will be able to: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BA97230" w14:textId="77777777" w:rsidR="00BE46EA" w:rsidRDefault="00BE46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Excellent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E8E7FEB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BCE241B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Fair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E4BC917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Poor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C6E7AC8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N/A for this curriculum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5691535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Comments:</w:t>
            </w:r>
          </w:p>
        </w:tc>
      </w:tr>
      <w:tr w:rsidR="00BE46EA" w14:paraId="3B9A7D5D" w14:textId="77777777" w:rsidTr="00BE46EA">
        <w:trPr>
          <w:trHeight w:val="5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960A" w14:textId="77777777" w:rsidR="00BE46EA" w:rsidRDefault="00BE4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proper ventilations using mouth-to-mouth, BVM (HCP only) and mouth-to-barrier device.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0076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B680A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311D0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2BA9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B6BB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F096" w14:textId="77777777" w:rsidR="00BE46EA" w:rsidRDefault="00BE4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E46EA" w14:paraId="3CAD3AAF" w14:textId="77777777" w:rsidTr="00BE46EA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2E94" w14:textId="77777777" w:rsidR="00BE46EA" w:rsidRDefault="00BE4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Verbalize indications for and demonstrate use of the AED for adult and pediatric victims.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BCC9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1668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4DC7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9566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362E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17187" w14:textId="77777777" w:rsidR="00BE46EA" w:rsidRDefault="00BE4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E46EA" w14:paraId="67523C7C" w14:textId="77777777" w:rsidTr="00BE46EA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221D" w14:textId="77777777" w:rsidR="00BE46EA" w:rsidRDefault="00BE4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 the recovery/side position for unconscious victims.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AAE0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5FBE9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FDC0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7C00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F041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C8CD" w14:textId="77777777" w:rsidR="00BE46EA" w:rsidRDefault="00BE4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E46EA" w14:paraId="3A1B6484" w14:textId="77777777" w:rsidTr="00BE46EA">
        <w:trPr>
          <w:trHeight w:val="300"/>
        </w:trPr>
        <w:tc>
          <w:tcPr>
            <w:tcW w:w="10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8E73CFC" w14:textId="77777777" w:rsidR="00BE46EA" w:rsidRDefault="00BE46EA">
            <w:pPr>
              <w:rPr>
                <w:b/>
                <w:bCs/>
              </w:rPr>
            </w:pPr>
            <w:r>
              <w:rPr>
                <w:b/>
                <w:bCs/>
              </w:rPr>
              <w:t>Adult:</w:t>
            </w:r>
          </w:p>
        </w:tc>
      </w:tr>
      <w:tr w:rsidR="00BE46EA" w14:paraId="0B083AD5" w14:textId="77777777" w:rsidTr="00BE46EA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F50B" w14:textId="5705AFF7" w:rsidR="00BE46EA" w:rsidRDefault="00BE4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Demonstrate proper rates and techniques for one and two </w:t>
            </w:r>
            <w:r w:rsidR="00D66AED">
              <w:rPr>
                <w:sz w:val="20"/>
                <w:szCs w:val="20"/>
              </w:rPr>
              <w:t>rescuers</w:t>
            </w:r>
            <w:r>
              <w:rPr>
                <w:sz w:val="20"/>
                <w:szCs w:val="20"/>
              </w:rPr>
              <w:t xml:space="preserve"> (HCP only) CPR.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7FB6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455B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7E8A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3CBD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F8E1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A7787" w14:textId="77777777" w:rsidR="00BE46EA" w:rsidRDefault="00BE46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E46EA" w14:paraId="4B11D3C2" w14:textId="77777777" w:rsidTr="00BE46EA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BE1E" w14:textId="77777777" w:rsidR="00BE46EA" w:rsidRDefault="00BE4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 choking/FBAO techniques for conscious and unconscious victims.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5C58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4E79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3BC4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B6CD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C631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18F9" w14:textId="77777777" w:rsidR="00BE46EA" w:rsidRDefault="00BE46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E46EA" w14:paraId="25401172" w14:textId="77777777" w:rsidTr="00BE46EA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A860" w14:textId="77777777" w:rsidR="00BE46EA" w:rsidRDefault="00BE4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 proper techniques and rate for rescue breathing (HCP only).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17C2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3FBF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6D29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9184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43B3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268E" w14:textId="77777777" w:rsidR="00BE46EA" w:rsidRDefault="00BE46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E46EA" w14:paraId="1D00ACB1" w14:textId="77777777" w:rsidTr="00BE46EA">
        <w:trPr>
          <w:trHeight w:val="315"/>
        </w:trPr>
        <w:tc>
          <w:tcPr>
            <w:tcW w:w="10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5E9FFA2" w14:textId="77777777" w:rsidR="00BE46EA" w:rsidRDefault="00BE46EA">
            <w:pPr>
              <w:rPr>
                <w:b/>
                <w:bCs/>
              </w:rPr>
            </w:pPr>
            <w:r>
              <w:rPr>
                <w:b/>
                <w:bCs/>
              </w:rPr>
              <w:t>Child:</w:t>
            </w:r>
          </w:p>
        </w:tc>
      </w:tr>
      <w:tr w:rsidR="00BE46EA" w14:paraId="10C49ACF" w14:textId="77777777" w:rsidTr="00BE46EA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B6AD" w14:textId="323ED5C7" w:rsidR="00BE46EA" w:rsidRDefault="00BE4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Demonstrate proper rates and techniques for one and two </w:t>
            </w:r>
            <w:r w:rsidR="00D66AED">
              <w:rPr>
                <w:sz w:val="20"/>
                <w:szCs w:val="20"/>
              </w:rPr>
              <w:t>rescuers</w:t>
            </w:r>
            <w:r>
              <w:rPr>
                <w:sz w:val="20"/>
                <w:szCs w:val="20"/>
              </w:rPr>
              <w:t xml:space="preserve"> (HCP only) CPR.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E369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27CF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02EC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DF97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8851D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7A89" w14:textId="77777777" w:rsidR="00BE46EA" w:rsidRDefault="00BE46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E46EA" w14:paraId="466FFA32" w14:textId="77777777" w:rsidTr="00BE46EA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C426" w14:textId="77777777" w:rsidR="00BE46EA" w:rsidRDefault="00BE4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 choking/FBAO techniques for conscious and unconscious victims.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D48D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EA87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3DEB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4A64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DF5B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B77CF" w14:textId="77777777" w:rsidR="00BE46EA" w:rsidRDefault="00BE46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E46EA" w14:paraId="04F49FA9" w14:textId="77777777" w:rsidTr="00BE46EA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E1A44" w14:textId="77777777" w:rsidR="00BE46EA" w:rsidRDefault="00BE4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 proper techniques and rate for rescue breathing (HCP only).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9531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679F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0B1C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34E5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1B9E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61ED" w14:textId="77777777" w:rsidR="00BE46EA" w:rsidRDefault="00BE46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E46EA" w14:paraId="3CA9726C" w14:textId="77777777" w:rsidTr="00BE46EA">
        <w:trPr>
          <w:trHeight w:val="315"/>
        </w:trPr>
        <w:tc>
          <w:tcPr>
            <w:tcW w:w="10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79DD2B6" w14:textId="77777777" w:rsidR="00BE46EA" w:rsidRDefault="00BE46EA">
            <w:pPr>
              <w:rPr>
                <w:b/>
                <w:bCs/>
              </w:rPr>
            </w:pPr>
            <w:r>
              <w:rPr>
                <w:b/>
                <w:bCs/>
              </w:rPr>
              <w:t>Infant:</w:t>
            </w:r>
          </w:p>
        </w:tc>
      </w:tr>
      <w:tr w:rsidR="00BE46EA" w14:paraId="3671F88D" w14:textId="77777777" w:rsidTr="00BE46EA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77F10" w14:textId="268386E1" w:rsidR="00BE46EA" w:rsidRDefault="00BE4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Demonstrate proper rates and techniques for one and two </w:t>
            </w:r>
            <w:r w:rsidR="00D66AED">
              <w:rPr>
                <w:sz w:val="20"/>
                <w:szCs w:val="20"/>
              </w:rPr>
              <w:t>rescuers</w:t>
            </w:r>
            <w:r>
              <w:rPr>
                <w:sz w:val="20"/>
                <w:szCs w:val="20"/>
              </w:rPr>
              <w:t xml:space="preserve"> (HCP only) CPR.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25CE3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21C4D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47369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C8140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742B3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6ADAF" w14:textId="77777777" w:rsidR="00BE46EA" w:rsidRDefault="00BE46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E46EA" w14:paraId="0E7DD2A2" w14:textId="77777777" w:rsidTr="00BE46EA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91B4E" w14:textId="77777777" w:rsidR="00BE46EA" w:rsidRDefault="00BE4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 choking/FBAO techniques for conscious and unconscious victims.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95042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8D469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9914B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7B938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9846A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9C601" w14:textId="77777777" w:rsidR="00BE46EA" w:rsidRDefault="00BE46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E46EA" w14:paraId="62C31D86" w14:textId="77777777" w:rsidTr="00BE46EA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64228" w14:textId="77777777" w:rsidR="00BE46EA" w:rsidRDefault="00BE4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 proper techniques and rate for rescue breathing (HCP only).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4BFF0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43800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51B5C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77D93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9527C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E2FF8" w14:textId="77777777" w:rsidR="00BE46EA" w:rsidRDefault="00BE46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E46EA" w14:paraId="4BF809AD" w14:textId="77777777" w:rsidTr="00BE46EA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2509530" w14:textId="77777777" w:rsidR="00BE46EA" w:rsidRDefault="00BE46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Rate the Instructor’s Overall Presentation: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87847C7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Excellent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9666227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7D0493C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Fair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C965F30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Poor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FCE667D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C3EB023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Comments:</w:t>
            </w:r>
          </w:p>
        </w:tc>
      </w:tr>
      <w:tr w:rsidR="00BE46EA" w14:paraId="09F156F1" w14:textId="77777777" w:rsidTr="00BE46EA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1F52" w14:textId="77777777" w:rsidR="00BE46EA" w:rsidRDefault="00BE4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would you rate the instructor’s knowledge of the material?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64EBA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70969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10B29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1436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403E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88A0" w14:textId="77777777" w:rsidR="00BE46EA" w:rsidRDefault="00BE4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E46EA" w14:paraId="3DDC20FC" w14:textId="77777777" w:rsidTr="00BE46EA">
        <w:trPr>
          <w:trHeight w:val="21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115D9" w14:textId="77777777" w:rsidR="00BE46EA" w:rsidRDefault="00BE46E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FE572" w14:textId="77777777" w:rsidR="00BE46EA" w:rsidRDefault="00BE46E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2286C" w14:textId="77777777" w:rsidR="00BE46EA" w:rsidRDefault="00BE4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58130" w14:textId="77777777" w:rsidR="00BE46EA" w:rsidRDefault="00BE4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9F2FF" w14:textId="77777777" w:rsidR="00BE46EA" w:rsidRDefault="00BE4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BCAF9" w14:textId="77777777" w:rsidR="00BE46EA" w:rsidRDefault="00BE4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67DFD" w14:textId="77777777" w:rsidR="00BE46EA" w:rsidRDefault="00BE46EA">
            <w:pPr>
              <w:jc w:val="center"/>
              <w:rPr>
                <w:sz w:val="20"/>
                <w:szCs w:val="20"/>
              </w:rPr>
            </w:pPr>
          </w:p>
        </w:tc>
      </w:tr>
      <w:tr w:rsidR="00BE46EA" w14:paraId="76CE7EC9" w14:textId="77777777" w:rsidTr="00BE46EA">
        <w:trPr>
          <w:trHeight w:val="300"/>
        </w:trPr>
        <w:tc>
          <w:tcPr>
            <w:tcW w:w="103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A47BA" w14:textId="77777777" w:rsidR="00BE46EA" w:rsidRDefault="00BE46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Is there any additional instructional information you would like to see added to the course? 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BE46EA" w14:paraId="1E720298" w14:textId="77777777" w:rsidTr="00BE46EA">
        <w:trPr>
          <w:trHeight w:val="300"/>
        </w:trPr>
        <w:tc>
          <w:tcPr>
            <w:tcW w:w="103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2EB83" w14:textId="77777777" w:rsidR="00BE46EA" w:rsidRDefault="00BE46E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6EA" w14:paraId="4CFED882" w14:textId="77777777" w:rsidTr="00BE46EA">
        <w:trPr>
          <w:trHeight w:val="405"/>
        </w:trPr>
        <w:tc>
          <w:tcPr>
            <w:tcW w:w="103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A3A64" w14:textId="77777777" w:rsidR="00BE46EA" w:rsidRDefault="00BE46E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6EA" w14:paraId="6AE181D7" w14:textId="77777777" w:rsidTr="00BE46EA">
        <w:trPr>
          <w:trHeight w:val="19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4C652" w14:textId="77777777" w:rsidR="00BE46EA" w:rsidRDefault="00BE46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9227E" w14:textId="77777777" w:rsidR="00BE46EA" w:rsidRDefault="00BE46E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CE210" w14:textId="77777777" w:rsidR="00BE46EA" w:rsidRDefault="00BE46E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952AF" w14:textId="77777777" w:rsidR="00BE46EA" w:rsidRDefault="00BE46E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5F05E" w14:textId="77777777" w:rsidR="00BE46EA" w:rsidRDefault="00BE46E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33C76" w14:textId="77777777" w:rsidR="00BE46EA" w:rsidRDefault="00BE46EA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34D83" w14:textId="77777777" w:rsidR="00BE46EA" w:rsidRDefault="00BE46EA">
            <w:pPr>
              <w:rPr>
                <w:sz w:val="20"/>
                <w:szCs w:val="20"/>
              </w:rPr>
            </w:pPr>
          </w:p>
        </w:tc>
      </w:tr>
      <w:tr w:rsidR="00BE46EA" w14:paraId="531C37BE" w14:textId="77777777" w:rsidTr="00BE46EA">
        <w:trPr>
          <w:trHeight w:val="300"/>
        </w:trPr>
        <w:tc>
          <w:tcPr>
            <w:tcW w:w="103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EFA7B" w14:textId="77777777" w:rsidR="00BE46EA" w:rsidRDefault="00BE46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Include any Additional Comments on the back of this page: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E46EA" w14:paraId="3DB99F72" w14:textId="77777777" w:rsidTr="00BE46EA">
        <w:trPr>
          <w:trHeight w:val="525"/>
        </w:trPr>
        <w:tc>
          <w:tcPr>
            <w:tcW w:w="103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365E9" w14:textId="77777777" w:rsidR="00BE46EA" w:rsidRDefault="00BE46E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6EA" w14:paraId="05BCD9E1" w14:textId="77777777" w:rsidTr="00BE46EA">
        <w:trPr>
          <w:trHeight w:val="315"/>
        </w:trPr>
        <w:tc>
          <w:tcPr>
            <w:tcW w:w="10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9F60" w14:textId="77777777" w:rsidR="00BE46EA" w:rsidRDefault="00BE4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Thank you for your interest in improving our courses. </w:t>
            </w:r>
          </w:p>
        </w:tc>
      </w:tr>
    </w:tbl>
    <w:p w14:paraId="38FF4276" w14:textId="77777777" w:rsidR="00BE46EA" w:rsidRPr="0002591B" w:rsidRDefault="00BE46EA" w:rsidP="0044261E">
      <w:pPr>
        <w:rPr>
          <w:rFonts w:ascii="Arial" w:hAnsi="Arial" w:cs="Arial"/>
          <w:b/>
          <w:sz w:val="20"/>
          <w:szCs w:val="20"/>
        </w:rPr>
      </w:pPr>
    </w:p>
    <w:p w14:paraId="33A58BC6" w14:textId="77777777" w:rsidR="0022567A" w:rsidRPr="007B7021" w:rsidRDefault="00C4227A" w:rsidP="00040633">
      <w:pPr>
        <w:rPr>
          <w:rFonts w:ascii="Calibri" w:hAnsi="Calibri" w:cs="Arial"/>
          <w:b/>
          <w:sz w:val="22"/>
          <w:szCs w:val="20"/>
        </w:rPr>
      </w:pPr>
      <w:r w:rsidRPr="00BC63AB">
        <w:rPr>
          <w:noProof/>
        </w:rPr>
        <w:lastRenderedPageBreak/>
        <w:drawing>
          <wp:inline distT="0" distB="0" distL="0" distR="0" wp14:anchorId="70EFFBC6" wp14:editId="419ADAC2">
            <wp:extent cx="6858000" cy="90347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03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567A" w:rsidRPr="007B7021" w:rsidSect="00BE46EA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44B20"/>
    <w:multiLevelType w:val="hybridMultilevel"/>
    <w:tmpl w:val="9BB60B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831BC3"/>
    <w:multiLevelType w:val="hybridMultilevel"/>
    <w:tmpl w:val="84285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393799">
    <w:abstractNumId w:val="0"/>
  </w:num>
  <w:num w:numId="2" w16cid:durableId="1570459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FCF"/>
    <w:rsid w:val="00003FED"/>
    <w:rsid w:val="00024955"/>
    <w:rsid w:val="0002591B"/>
    <w:rsid w:val="00027738"/>
    <w:rsid w:val="00035EE9"/>
    <w:rsid w:val="00040633"/>
    <w:rsid w:val="000525E1"/>
    <w:rsid w:val="000634A1"/>
    <w:rsid w:val="000745A4"/>
    <w:rsid w:val="000902C2"/>
    <w:rsid w:val="000A2D1A"/>
    <w:rsid w:val="000E5244"/>
    <w:rsid w:val="000F3BD5"/>
    <w:rsid w:val="001033C5"/>
    <w:rsid w:val="001375AB"/>
    <w:rsid w:val="001B15A6"/>
    <w:rsid w:val="001C0454"/>
    <w:rsid w:val="00214BEF"/>
    <w:rsid w:val="00222FCC"/>
    <w:rsid w:val="0022567A"/>
    <w:rsid w:val="0028430B"/>
    <w:rsid w:val="00345EC0"/>
    <w:rsid w:val="0036331D"/>
    <w:rsid w:val="003D7BDB"/>
    <w:rsid w:val="003E48E0"/>
    <w:rsid w:val="003E7E58"/>
    <w:rsid w:val="0040572E"/>
    <w:rsid w:val="004233F5"/>
    <w:rsid w:val="0043263B"/>
    <w:rsid w:val="0044261E"/>
    <w:rsid w:val="004454D8"/>
    <w:rsid w:val="00476750"/>
    <w:rsid w:val="004C0BB2"/>
    <w:rsid w:val="004E68B2"/>
    <w:rsid w:val="004E6E2E"/>
    <w:rsid w:val="00524207"/>
    <w:rsid w:val="0052534F"/>
    <w:rsid w:val="005408E8"/>
    <w:rsid w:val="00552A15"/>
    <w:rsid w:val="0055746E"/>
    <w:rsid w:val="005A55CC"/>
    <w:rsid w:val="00671D35"/>
    <w:rsid w:val="00672FFF"/>
    <w:rsid w:val="00681866"/>
    <w:rsid w:val="006A263E"/>
    <w:rsid w:val="00792806"/>
    <w:rsid w:val="007A770C"/>
    <w:rsid w:val="007B2416"/>
    <w:rsid w:val="007B7021"/>
    <w:rsid w:val="007C33B5"/>
    <w:rsid w:val="0080274C"/>
    <w:rsid w:val="00834132"/>
    <w:rsid w:val="008906C5"/>
    <w:rsid w:val="008A0A72"/>
    <w:rsid w:val="00916614"/>
    <w:rsid w:val="00940B63"/>
    <w:rsid w:val="00942347"/>
    <w:rsid w:val="009B63A7"/>
    <w:rsid w:val="00A10F17"/>
    <w:rsid w:val="00A1477C"/>
    <w:rsid w:val="00A2017A"/>
    <w:rsid w:val="00A4578D"/>
    <w:rsid w:val="00AC22CF"/>
    <w:rsid w:val="00AD5079"/>
    <w:rsid w:val="00AD55E0"/>
    <w:rsid w:val="00B1425D"/>
    <w:rsid w:val="00B500CC"/>
    <w:rsid w:val="00B64182"/>
    <w:rsid w:val="00BC63AB"/>
    <w:rsid w:val="00BD693D"/>
    <w:rsid w:val="00BE46EA"/>
    <w:rsid w:val="00BF2EF8"/>
    <w:rsid w:val="00C04964"/>
    <w:rsid w:val="00C11042"/>
    <w:rsid w:val="00C143F3"/>
    <w:rsid w:val="00C1467C"/>
    <w:rsid w:val="00C16FCF"/>
    <w:rsid w:val="00C4227A"/>
    <w:rsid w:val="00CC63B9"/>
    <w:rsid w:val="00CC69EF"/>
    <w:rsid w:val="00D04357"/>
    <w:rsid w:val="00D10421"/>
    <w:rsid w:val="00D50FFD"/>
    <w:rsid w:val="00D561CE"/>
    <w:rsid w:val="00D642BF"/>
    <w:rsid w:val="00D66AED"/>
    <w:rsid w:val="00DA4C80"/>
    <w:rsid w:val="00DA6404"/>
    <w:rsid w:val="00DD0FFB"/>
    <w:rsid w:val="00DD1C78"/>
    <w:rsid w:val="00E14B5D"/>
    <w:rsid w:val="00E522B6"/>
    <w:rsid w:val="00E85495"/>
    <w:rsid w:val="00E954D3"/>
    <w:rsid w:val="00EB1EFC"/>
    <w:rsid w:val="00EB660E"/>
    <w:rsid w:val="00ED5DB4"/>
    <w:rsid w:val="00EE62CC"/>
    <w:rsid w:val="00EF6A05"/>
    <w:rsid w:val="00F73DBF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8A60EC3"/>
  <w15:chartTrackingRefBased/>
  <w15:docId w15:val="{800FA7E0-5778-4F13-BB29-9DD98BCD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7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B2416"/>
    <w:rPr>
      <w:color w:val="0000FF"/>
      <w:u w:val="single"/>
    </w:rPr>
  </w:style>
  <w:style w:type="paragraph" w:styleId="BalloonText">
    <w:name w:val="Balloon Text"/>
    <w:basedOn w:val="Normal"/>
    <w:semiHidden/>
    <w:rsid w:val="00003FED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A1477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RosterPage1July06</vt:lpstr>
    </vt:vector>
  </TitlesOfParts>
  <Company>WFUHS</Company>
  <LinksUpToDate>false</LinksUpToDate>
  <CharactersWithSpaces>5238</CharactersWithSpaces>
  <SharedDoc>false</SharedDoc>
  <HLinks>
    <vt:vector size="6" baseType="variant">
      <vt:variant>
        <vt:i4>4980817</vt:i4>
      </vt:variant>
      <vt:variant>
        <vt:i4>44</vt:i4>
      </vt:variant>
      <vt:variant>
        <vt:i4>0</vt:i4>
      </vt:variant>
      <vt:variant>
        <vt:i4>5</vt:i4>
      </vt:variant>
      <vt:variant>
        <vt:lpwstr>http://www.wakehealth.edu/tc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RosterPage1July06</dc:title>
  <dc:subject>&amp;lt;p&amp;gt;  Wake Forest University Baptist Medical Center   Training Center  AHA Course Roster - Effective July 1, 2006  Type of Course (Please check appropriate box):  BCLS Courses    Healthcare Provider          New          Renewal   Heartsaver AED Provider Course:   Adult CPR/Child CPR with Mask &amp;amp;amp; Choking   Adu lt/Child AED &amp;lt;/p&amp;gt;</dc:subject>
  <dc:creator>Internal Administrator</dc:creator>
  <cp:keywords/>
  <dc:description>&amp;lt;p&amp;gt;  Wake Forest University Baptist Medical Center   Training Center  AHA Course Roster - Effective July 1, 2006  Type of Course (Please check appropriate box):  BCLS Courses    Healthcare Provider          New          Renewal   Heartsaver AED Provider Course:   Adult CPR/Child CPR with Mask &amp;amp;amp; Choking   Adu lt/Child AED &amp;lt;/p&amp;gt;</dc:description>
  <cp:lastModifiedBy>Jennifer Hill Woosley</cp:lastModifiedBy>
  <cp:revision>2</cp:revision>
  <cp:lastPrinted>2016-11-03T20:05:00Z</cp:lastPrinted>
  <dcterms:created xsi:type="dcterms:W3CDTF">2025-09-03T19:00:00Z</dcterms:created>
  <dcterms:modified xsi:type="dcterms:W3CDTF">2025-09-03T19:00:00Z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DownloadAsset.aspx?id=20412</vt:lpwstr>
  </property>
  <property fmtid="{D5CDD505-2E9C-101B-9397-08002B2CF9AE}" pid="4" name="EktContentType">
    <vt:i4>101</vt:i4>
  </property>
  <property fmtid="{D5CDD505-2E9C-101B-9397-08002B2CF9AE}" pid="5" name="EktFolderName">
    <vt:lpwstr/>
  </property>
  <property fmtid="{D5CDD505-2E9C-101B-9397-08002B2CF9AE}" pid="6" name="EktCmsPath">
    <vt:lpwstr>&amp;lt;p&amp;gt;  Wake Forest University Baptist Medical Center   Training Center  AHA Course Roster - Effective July 1, 2006  Type of Course (Please check appropriate box):  BCLS Courses    Healthcare Provider          New          Renewal   Heartsaver AED Prov</vt:lpwstr>
  </property>
  <property fmtid="{D5CDD505-2E9C-101B-9397-08002B2CF9AE}" pid="7" name="EktExpiryType">
    <vt:i4>1</vt:i4>
  </property>
  <property fmtid="{D5CDD505-2E9C-101B-9397-08002B2CF9AE}" pid="8" name="EktDateCreated">
    <vt:filetime>2009-10-06T13:37:16Z</vt:filetime>
  </property>
  <property fmtid="{D5CDD505-2E9C-101B-9397-08002B2CF9AE}" pid="9" name="EktDateModified">
    <vt:filetime>2009-12-10T18:07:59Z</vt:filetime>
  </property>
  <property fmtid="{D5CDD505-2E9C-101B-9397-08002B2CF9AE}" pid="10" name="EktTaxCategory">
    <vt:lpwstr/>
  </property>
  <property fmtid="{D5CDD505-2E9C-101B-9397-08002B2CF9AE}" pid="11" name="EktCmsSize">
    <vt:i4>65536</vt:i4>
  </property>
  <property fmtid="{D5CDD505-2E9C-101B-9397-08002B2CF9AE}" pid="12" name="EktSearchable">
    <vt:i4>1</vt:i4>
  </property>
  <property fmtid="{D5CDD505-2E9C-101B-9397-08002B2CF9AE}" pid="13" name="EktEDescription">
    <vt:lpwstr>Summary &amp;lt;p&amp;gt;  Wake Forest University Baptist Medical Center   Training Center  AHA Course Roster - Effective July 1, 2006  Type of Course (Please check appropriate box):  BCLS Courses    Healthcare Provider          New          Renewal   Heartsaver </vt:lpwstr>
  </property>
  <property fmtid="{D5CDD505-2E9C-101B-9397-08002B2CF9AE}" pid="14" name="ekttaxonomyenabled">
    <vt:i4>1</vt:i4>
  </property>
</Properties>
</file>